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76C7" w:rsidRPr="004876C7" w:rsidRDefault="004876C7" w:rsidP="004876C7">
      <w:pPr>
        <w:shd w:val="clear" w:color="auto" w:fill="FFFFFF"/>
        <w:spacing w:after="0" w:line="240" w:lineRule="auto"/>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TELEVISA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DESPIERTA CON CARLOS LORET DE MOLA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22 DE ENERO DE 2019</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gobernador del estado de Hidalgo, Omar Fayad, dio a conocer que suman 91 los muertos por la explosión de una toma clandestina en el municipio de Tlahuelilpan. Agregó que también hay 52 heridos en una docena de hospitales de Hidalgo, el Estado de México y Ciudad de México, además de que se encontraron 68 restos humanos, de los cuales 10 ya fueron identificados y ocho ya se entregaron a sus familiares, sin embargo, faltan dos por identificar.</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priista Guillermo Pacheco Pulido fue elegido por el pleno del Congreso para ser gobernador interino de Puebla, con 40 votos a favor y una abstención.</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excandidata presidencial, Margarita Zavala, registró su intención de crear su partido político "México Libre", el cual busca ser una opción ante la crisis de los partidos políticos, y donde participará el expresidente Felipe Calderón Hinojosa.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presidente de la Asamblea Nacional (parlamento unicameral, con mayoría opositora) de Venezuela, Juan Guaidó, aseguró que no llaman a los militares a dar un golpe de Estado sino a sumarse para "recuperar el orden constitucional".</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*Con la instalación de un módulo en la Basílica de Guadalupe, arrancó ayer el programa Sí al desarme, sí a la paz, que consiste en canjear un arma por un estímulo económico, que va desde 5 hasta 18 mil pesos. Claudia Sheinbaum, Jefa de Gobierno de la Ciudad de México, comentó que el Gobierno capitalino está comprometido a devolverle la paz y la seguridad a los habitantes de la capital.</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*Se registraron disturbios en el centro de Tepalcingo, Morelos, donde </w:t>
      </w:r>
      <w:r w:rsidRPr="004876C7">
        <w:rPr>
          <w:rFonts w:ascii="Arial" w:eastAsia="Times New Roman" w:hAnsi="Arial" w:cs="Arial"/>
          <w:color w:val="000000"/>
          <w:bdr w:val="none" w:sz="0" w:space="0" w:color="auto" w:frame="1"/>
          <w:lang w:eastAsia="es-MX"/>
        </w:rPr>
        <w:t>pobladores buscan linchar a dos sujetos acusados de intentar secuestrar a un niño</w:t>
      </w:r>
      <w:r w:rsidRPr="004876C7">
        <w:rPr>
          <w:rFonts w:ascii="Arial" w:eastAsia="Times New Roman" w:hAnsi="Arial" w:cs="Arial"/>
          <w:color w:val="000000"/>
          <w:lang w:eastAsia="es-MX"/>
        </w:rPr>
        <w:t xml:space="preserve">; los lugareños incendiaron vehículos y amenazan con provocar destrozos en el Palacio Municipal. Cabe mencionar </w:t>
      </w:r>
      <w:r w:rsidRPr="004876C7">
        <w:rPr>
          <w:rFonts w:ascii="Arial" w:eastAsia="Times New Roman" w:hAnsi="Arial" w:cs="Arial"/>
          <w:color w:val="000000"/>
          <w:lang w:eastAsia="es-MX"/>
        </w:rPr>
        <w:lastRenderedPageBreak/>
        <w:t>que los pobladores retuvieron a los hombres, pero los elementos de seguridad los rescataron luego de que</w:t>
      </w:r>
      <w:r w:rsidRPr="004876C7">
        <w:rPr>
          <w:rFonts w:ascii="Arial" w:eastAsia="Times New Roman" w:hAnsi="Arial" w:cs="Arial"/>
          <w:b/>
          <w:bCs/>
          <w:color w:val="000000"/>
          <w:bdr w:val="none" w:sz="0" w:space="0" w:color="auto" w:frame="1"/>
          <w:lang w:eastAsia="es-MX"/>
        </w:rPr>
        <w:t> </w:t>
      </w:r>
      <w:r w:rsidRPr="004876C7">
        <w:rPr>
          <w:rFonts w:ascii="Arial" w:eastAsia="Times New Roman" w:hAnsi="Arial" w:cs="Arial"/>
          <w:color w:val="000000"/>
          <w:bdr w:val="none" w:sz="0" w:space="0" w:color="auto" w:frame="1"/>
          <w:lang w:eastAsia="es-MX"/>
        </w:rPr>
        <w:t>la madre del niño desmintió los hechos.</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bdr w:val="none" w:sz="0" w:space="0" w:color="auto" w:frame="1"/>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bdr w:val="none" w:sz="0" w:space="0" w:color="auto" w:frame="1"/>
          <w:lang w:eastAsia="es-MX"/>
        </w:rPr>
        <w:t>*La diputada local de Morena en Veracruz, Ana Miriam Ferráez Centeno, recomendó que haya un toque de queda en el estado para evitar que se registren más feminicidios.</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shd w:val="clear" w:color="auto" w:fill="F6F6F4"/>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shd w:val="clear" w:color="auto" w:fill="F6F6F4"/>
          <w:lang w:eastAsia="es-MX"/>
        </w:rPr>
        <w:t>Ricardo Monreal anunció que este martes iniciará el análisis de la Guardia Nacional con la opción de votar la propuesta en un periodo extraordinario en próximo viernes.</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MÁS RADIO 105.3 FM</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El MAÑANERO AL AIRE LIBRE - VICTOR TRUJILLO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22 DE ENERO 2019</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shd w:val="clear" w:color="auto" w:fill="F6F6F4"/>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diputada local de Morena en Veracruz, Ama Miriam Ferráez Centeno, recomendó que haya un toque de queda en el estado para evitar que se registren más feminicidios. Brozo comenta, “si eres mujer ya no podrás salir después de las 10 de la noche, así quiere la diputada solucionar el incremento del feminicidio, es como evitar la infidelidad no teniendo pareja”.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Con una deuda de 10 millones de pesos que arrastra por su estéril candidatura presidencial de 2018, la expanista Margarita Zavala y su esposo, Felipe Calderón, solicitaron ante el Instituto Nacional Electoral (INE) su solicitud para conformar un nuevo partido político denominado “México libre”. “Sería un partido que no ofrecerá nada nuevo y que tiene caras bastante conocidas, además de ligar a las familias Calderón Zavala y Gordillo”, comenta Brozo.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fiscal General de la República, Alejandro Gertz, informó que esta semana serán citados a declarar funcionarios de los tres niveles de gobierno por la explosión de un ducto de Petróleos Mexicanos en Tlahuelilpan, Hidalgo, con el fin de determinar su nivel de responsabilidad.</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Con el apoyo inicial de legisladores de la coalición Juntos Haremos Historia (Morena-PT-PES), al que se sumaron después otras fuerzas políticas, el priista Guillermo Pacheco Pulido se convirtió este lunes en gobernador interino de Puebla.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presidente López Obrador dijo que no realizó la licitación pública para adquirir las 500 pipas del nuevo plan de distribución de gasolina porque la entrega hubiera sido hasta marzo. Explicó que la ley le permite la adquisición inmediata si se trata de una emergencia.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“Así no se maneja el gobierno, no puede decir el presidente que tiene la conciencia tranquila por eso no se hizo licitación”, señala Brozo.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shd w:val="clear" w:color="auto" w:fill="FEFEFE"/>
          <w:lang w:eastAsia="es-MX"/>
        </w:rPr>
        <w:t>El presidente de la Junta de Coordinación Política del Senado, Ricardo Monreal, sugirió que se lleve a cabo un periodo extraordinario de sesiones el viernes próximo para resolver el tema de la Guardia Nacional.</w:t>
      </w:r>
      <w:r w:rsidRPr="004876C7">
        <w:rPr>
          <w:rFonts w:ascii="Arial" w:eastAsia="Times New Roman" w:hAnsi="Arial" w:cs="Arial"/>
          <w:color w:val="000000"/>
          <w:lang w:eastAsia="es-MX"/>
        </w:rPr>
        <w:t> El legislador anunció que este martes se reunirá la Comisión de Puntos Constitucionales para empezar a construir el dictamen y si se aprueba, dijo, se citará a comparecer a los secretarios de la Defensa Nacional y de Marina-Armada de México.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shd w:val="clear" w:color="auto" w:fill="FEFEFE"/>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CANAL ONCE</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ONCE NOTICIAS CON GUADALUPE CONTRERAS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22 DE ENERO DE 2019</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Fiscalía General citará esta semana a declarar a todas a las autoridades de los tres niveles de Gobierno que hayan tenido una intervención en los hechos relacionados en la explosión del ducto de Pemex en Tlahuelilpan, Hidalgo, con la finalidad de aclarar dudas y deslindar responsabilidades, afirmó su titular Alejandro Gertz Manero.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*Para determinar la responsabilidad de los hechos por la explosión en Tlahuelilpan, Hidalgo, el fiscal General de la República detalló que no solo citará a funcionarios sino también una investigación detallada de antecedentes y los hechos que se están dando alrededor.</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conferencia de prensa, el presidente de México, Andrés Manuel López Obrador, informó que ya se firmaron contratos con diversas empresas de Estados Unidos para adquirir 571 pipas para distribuir combustible con un costo total de 85 millones de dólares.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xml:space="preserve">*La CNDH aclaró que el levantamiento de su demanda para abrir un expediente sobre la posibilidad de violaciones a los derechos humanos en el marco de la explosión del ducto </w:t>
      </w:r>
      <w:r w:rsidRPr="004876C7">
        <w:rPr>
          <w:rFonts w:ascii="Arial" w:eastAsia="Times New Roman" w:hAnsi="Arial" w:cs="Arial"/>
          <w:color w:val="000000"/>
          <w:lang w:eastAsia="es-MX"/>
        </w:rPr>
        <w:lastRenderedPageBreak/>
        <w:t>de Pemex en Tlahuelilpan, Hidalgo, no prejuzga ni ha hecho imputación alguna a funcionarios de las dependencias e instituciones que intervinieron en los acontecimientos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*Las fracciones parlamentarias de Morena, Partido del Trabajo y Encuentro Social en el Senado, respaldarán las acciones del Presidente en la lucha contra el robo de combustible y la corrupción, así lo enfatizó el senador Ricardo Monreal.</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*Pemex en un informe de 2018 detalla que los estados con mayor índice robo de Hidrocarburos se encuentran Hidalgo, Puebla, Guanajuato, Jalisco, Veracruz, Estado de México y, Tamaulipas.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*Se registró una nueva fuga de combustible, a consecuencia de una toma clandestina en el estado de Hidalgo, ubicada en el poblado de Santa Ana Ahuehuepan, municipio de Teocalco.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Congreso del estado de Puebla designó por mayoría de votos al priista Guillermo Pacheco Pulido como gobernador interino de la entidad. Este mismo lunes, Pacheco Pulido rindió protesta como mandatario estatal ante el Pleno del Congreso local.</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*Margarita Zavala, excandidata a la Presidencia de México, registró ante el INE la Asociación Civil Libertad y Responsabilidad Democrática, LIBRE, con la intensión de constituirse como partido político.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Comisión Temporal de Presupuesto 2019 del INE dio su visto bueno a los ajustes a sus recursos, luego que la Cámara de Diputados le quitó 950 millones.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*Industriales azucareros reportaron una baja en el precio del endulzante de 30%, respecto al utilizado durante el año pasado, a lo que se suma una sobreproducción lo que expone al sector a una crisis.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economía mexicana crecerá este año 2.1 por ciento y 2.2% en 2020, de acuerdo a los últimos pronósticos revisados del FMI presentados en el marco del 49 Foro Económico Mundial de Davos, Suiza</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*Inició el Foro Económico de Davos, a este encuentro no asistirán el presidente de Estados Unidos, Donald Trump; la primera ministra británica, Theresa May; el mandatario francés, Emmanuel Macron. El presidente ruso Vladimir Putin es otro de los que no asistirá, su última visita a este foro fue en 2009 y el presidente Andrés Manuel López Obrador.</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gobierno de Venezuela desactivó una sublevación y detuvo a 27 efectivos de la Guardia Nacional que robaron armamento y pretendieron desconocer a Nicolás Maduro como presidente.</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gobierno de Ecuador solicitará la presentación de certificado de antecedentes penales a migrantes venezolanos.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*La guerrilla colombiana ELN (Ejército de Liberación Nacional) admitió su responsabilidad en el ataque a una escuela policial en Colombia que dejó una veintena de muertos, evocando una operación "lícita" en guerra, pero insistió en retomar los diálogos de paz enterrados por el atentado.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primera ministra británica Theresa May propuso su plan B, para que Reino Unidos salga de la Unión Europea, la nueva propuesta fortalece la Parlamento en las nuevas negociaciones y garantiza la protección de los trabajadores.</w:t>
      </w:r>
    </w:p>
    <w:p w:rsidR="004876C7" w:rsidRPr="004876C7" w:rsidRDefault="004876C7" w:rsidP="004876C7">
      <w:pPr>
        <w:shd w:val="clear" w:color="auto" w:fill="FFFFFF"/>
        <w:spacing w:after="0" w:line="276" w:lineRule="atLeast"/>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RADIO CENTRO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ARISTEGUI EN VIVO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22 DE ENERO DE 2019</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*Se elevó a 91 el número de personas que perdieron la vida por la explosión del ducto de PEMEX en Tlahuelilpan, Hidalgo y 52 personas permanecen hospitalizadas.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CNDH abrió un expediente por los hechos ocurridos el pasado 18 de enero en una toma clandestina en Hidalgo que provocó más de 80 muertos. Aclaró que el levantamiento de su demanda es sobre la posibilidad de violaciones a los derechos humanos, no prejuzga ni ha hecho imputación alguna a funcionarios de las dependencias e instituciones que intervinieron en los acontecimientos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nueva Fiscalía General de la República citará a comparecer a miembros de los tres órganos de gobierno para determinar la responsabilidad de los hechos por la explosión en Tlahuelilpan, Hidalgo.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*Pemex informó los estados en donde hay más tomas clandestinas, Hidalgo es el estado que tiene mayor número de tomas clandestinas.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presidente López Obrador amplió el plan que se está llevando en contra del huachicoleo. Informó que ya se adquirieron 571 pipas con un costo de 85 millones de dólares, el total serán 707 pipas en total.</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presidente nacional del PAN, Marko Cortés, hace un llamado a que los ciudadanos reporten las fugas y no se acerquen y exigen al GF de Morena que actúe a tiempo y de manera profesional para evitar hechos tan lamentables como los ocurridos en Hidalgo.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*Durante el primer mes de Gobierno de Andrés Manuel López Obrador, de acuerdo con cifras del Secretariado Ejecutivo del Sistema Nacional de Seguridad Pública, se registraron 2 mil 440 homicidios dolosos en el país.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Puebla ya tomó protesta el Gobernador interino, Guillermo Pacheco Pulido.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Veracruz, la diputada local de Morena, Ana Miriam Ferráez, propuso toque de queda para prevenir feminicidios en la entidad, el fiscal general del estado, Jorge Winckler, calificó de irresponsable esta declaración.</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*Margarita Zavala busca crear un nuevo partido político, solicitó formalmente al INE el registro del partido que se llamaría México Libre.</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INE propuso postergar el pago de 761 millones de pesos de ISR debido al recorte que le aplicó la Cámara de Diputados por 950 millones de pesos, la propuesta será discutida y en su caso aprobada por el Consejo General del instituto, el día de mañana.</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*Venezuela detuvo al menos 25 elementos de la Guardia Nacional tras al verse alzado contra el gobierno del Presidente Nicolás Maduro, según dijo el gobierno de Maduro.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Tribunal Supremo de Venezuela declaró inconstitucional la Asamblea Nacional y anuló el nombramiento de Juan Guadó como su presidente, luego de que este órgano calificara al mandatario Nicolás Maduro de usurpador.</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Gran Bretaña, la primera ministra Theresa May presentó ante la Cámara de los Comunes su plan B de salida del Gobierno de Reino Unido de la Unión Europea.</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*Enlace a la conferencia de prensa del presidente López Obrador, se informa que tiene un plan de desarrollo para las personas que habitan cerca de los ductos de PEMEX, se dijo que se dará apoyo para aproximadamente 1 millón de personas y estos se entregarán de manera directa.</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*Alfonso Cuarón, con Roma, suma 10 nominaciones al Oscar 2019; incluidas Mejor Película, Mejor Dirección, Mejor Actriz, Mejor Película de lengua extranjera, Mejor actriz de reparto, Mejor edición de sonido, Mejor mezcla de sonido, Mejor diseño de producción, Mejor cinematografía y Mejor guión original.</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su análisis, Enrique Galván Ochoa, señala las críticas que ha recibido el presidente Andrés Manuel López Obrador en su combate contra el robo de hidrocarburos. Informa que el Presidente no calculó el tamaño de corrupción existente y pide al Ejecutivo no claudicar en esta lucha. Ochoa declara que la actuación del fiscal debe castigar a los corruptos. En cuanto al postergar el pago de impuestos por el INE, el analista, señala que los contribuyentes no pueden hacer lo mismo, y que urge que al instituto le hagan una auditoría independiente.</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*Menciona Carmen Aristegui que hay expectativa de que Joaquín “El Chapo” Guzmán haga una declaración en el juicio que se está llevando a cabo en Estados Unidos.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*Enlace a la conferencia de prensa, el titular del Ejecutivo señala que se busca la manera de mejorar la actuación de las brigadas de Pemex y reforzarlas. Se está viendo que no haya simulación en la reparación de las fugas de los ductos.</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RESUMEN DE NOTICIAS MATUTINO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GRUPO FÓRMULA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lastRenderedPageBreak/>
        <w:t>EN LOS TIEMPOS DE LA RADIO - ÓSCAR MARIO BETETA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22 DE ENERO 2019</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*Este martes arranca en comisiones del Senado el análisis de la Guardia Nacional, el coordinador de Morena, Ricardo Monreal, dijo que su grupo parlamentario, así como los partidos Encuentro Social y el Partido del Trabajo respaldan la idea de realizar un segundo periodo extraordinario de sesiones para abordar el tema.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*Fernando González y René Fujiwara, formalizaron ante el Instituto Nacional Electoral (INE) su trámite para conformar la asociación civil Redes Sociales Progresistas como partido político.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procuraduría General de Justicia de Baja California Sur confirmó que fue localizado sin vida el cuerpo del periodista Rafael Murúa Manríquez, quien había denunciado amenazas con anterioridad.</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comisionado de seguridad pública de Morelos aseguró que los muertos de los últimos días en el municipio de Zapata se deben a una lucha entre cárteles de la droga.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*Claudia Sheinbaum encabezó el inicio del programa “Sí al desarme, sí a la paz” que consiste en el intercambio de armas por juguetes y apoyos económicos.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director del ISSSTE, Luis Antonio Ramírez Pineda, confirmó que el instituto tiene una deuda de diecisiete mil millones de pesos a proveedores.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*Colaboración. </w:t>
      </w:r>
      <w:r w:rsidRPr="004876C7">
        <w:rPr>
          <w:rFonts w:ascii="Arial" w:eastAsia="Times New Roman" w:hAnsi="Arial" w:cs="Arial"/>
          <w:color w:val="000000"/>
          <w:bdr w:val="none" w:sz="0" w:space="0" w:color="auto" w:frame="1"/>
          <w:lang w:eastAsia="es-MX"/>
        </w:rPr>
        <w:t>Joaquín López Dóriga</w:t>
      </w:r>
      <w:r w:rsidRPr="004876C7">
        <w:rPr>
          <w:rFonts w:ascii="Arial" w:eastAsia="Times New Roman" w:hAnsi="Arial" w:cs="Arial"/>
          <w:color w:val="000000"/>
          <w:lang w:eastAsia="es-MX"/>
        </w:rPr>
        <w:t> comentó que de 2016 a 2019 ochenta por ciento de las tomas clandestinas se concentraron en siete estados y en el último año Hidalgo y Puebla encabezaron la lista, en 2016 se encontraron 344 tomas clandestinas en Hidalgo, en 2017 fueron 1064, en 2018 fueron 2121, es decir, el año pasado estuvo por encima de Puebla con 2071 tomas,</w:t>
      </w:r>
      <w:r w:rsidRPr="004876C7">
        <w:rPr>
          <w:rFonts w:ascii="Arial" w:eastAsia="Times New Roman" w:hAnsi="Arial" w:cs="Arial"/>
          <w:color w:val="000000"/>
          <w:bdr w:val="none" w:sz="0" w:space="0" w:color="auto" w:frame="1"/>
          <w:lang w:eastAsia="es-MX"/>
        </w:rPr>
        <w:t> los otros estados fueron Guanajuato, Veracruz, Jalisco Estado de México, y Tamaulipas.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  Aumenta a noventa y uno el número de muertos en la explosión de Tlahuelilpan y más de cincuenta heridos que aún se encuentran hospitalizados.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Octavio Romero, director de petróleos mexicanos, confirmó que el año pasado Hidalgo fue el estado con más tomas clandestinas con 2121.</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El priista Guillermo Pacheco fue electo gobernador interino de Puebla con 40 votos a favor y una abstención.</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Víctor Villalobos, secretario de Agricultura y Desarrollo Rural, anunció en la conferencia matutina el Programa de Precios de Garantía para Granos Básicos.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Colaboración. </w:t>
      </w:r>
      <w:r w:rsidRPr="004876C7">
        <w:rPr>
          <w:rFonts w:ascii="Arial" w:eastAsia="Times New Roman" w:hAnsi="Arial" w:cs="Arial"/>
          <w:color w:val="000000"/>
          <w:bdr w:val="none" w:sz="0" w:space="0" w:color="auto" w:frame="1"/>
          <w:lang w:eastAsia="es-MX"/>
        </w:rPr>
        <w:t>Joaquín López Dóriga comentó que </w:t>
      </w:r>
      <w:r w:rsidRPr="004876C7">
        <w:rPr>
          <w:rFonts w:ascii="Arial" w:eastAsia="Times New Roman" w:hAnsi="Arial" w:cs="Arial"/>
          <w:color w:val="000000"/>
          <w:lang w:eastAsia="es-MX"/>
        </w:rPr>
        <w:t>lo de Tlahuelilpan fue una tragedia en una comunidad donde la actividad no era nueva, entre 2016 y 2018 se encontraron 70 tomas clandestinas en el mismo ducto donde sucedió el accidente, en lo que va del año se habían detectado tres. Todo esto demuestra que en Tlahuelilpan quienes realizan el huachicoleo tienen una base social de apoyo como lo demostró la cantidad de gente que se reunió en la reciente tragedia.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La película Roma recibe 10 nominaciones para los premios Oscar, incluida la nominación como mejor película. </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RADIO FÓRMULA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CIRO GÓMEZ LEYVA POR LA MAÑANA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22 DE ENERO DE 2019</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conferencia de prensa el presidente Andrés Manuel López Obrador, habló sobre los recorridos que realizará por las poblaciones por las que atraviesa el ducto Tuxpan-Azcapotzalco, a fin de conversar con los habitantes sobre su plan contra el robo de combustible.</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*Ayer en Monterrey, Nuevo León, llegó el desabasto de combustible. Una situación que ha causado problemas en las últimas 12 horas, sobre todo en las zonas sur.</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entrevista telefónica, Enrique Alfaro, gobernador de Jalisco, habló sobre el desabasto de gasolina en el estado. Comenta que lo se está viviendo en Guadalajara es una crisis, que podría convertirse en una crisis muy grave. Lamentó que Pemex siga sin dar la cara, reiteró que en Jalisco el 85% de las gasolineras han estado cerradas al mismo tiempo. Dijo que el ducto sigue cerrado, y sigue sin claridad de cuándo se va a abrir.</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*Roma, de Alfonso Cuarón consiguió sus primeras nominaciones a Mejor Actriz de Reparto (Marina de Tavira), Mejor Mezcla de Sonido, Mejor Edición, Mejor Película en Lengua Extranjera, Mejor Diseño de producción, Mejor Guión Original, Mejor Actriz (Yalitza Aparicio), Mejor Director (Alfonso Cuarón), Mejor Fotografía y Mejor Película en la entrega 91 de los premios Oscar.</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Fondo Monetario Internacional (FMI) recortó su expectativa de crecimiento de México para este año y el próximo, “evidenciando una menor inversión privada” que estará sujeta a una difícil negociación sobre el acuerdo comercial con Estados Unidos y Canadá. Para este año, el primero de la administración de Andrés Manuel López Obrador, el organismo estima que el PIB conseguirá una expansión de 2.1%; tasa con la que descarta que la economía pueda crecer en 2.5 %, como previeron en octubre.</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AZTECA UNO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HECHOS AM CON JORGE ZARZA</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b/>
          <w:bCs/>
          <w:i/>
          <w:iCs/>
          <w:color w:val="000000"/>
          <w:lang w:eastAsia="es-MX"/>
        </w:rPr>
        <w:t>22 DE ENERO DE 2019</w:t>
      </w:r>
    </w:p>
    <w:p w:rsidR="004876C7" w:rsidRPr="004876C7" w:rsidRDefault="004876C7" w:rsidP="004876C7">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*Familiares de los heridos y muertos en Tlahuelilpan advierten a la población de los lamentables riesgos del robo de combustible.</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*La caravana migrante sigue avanzado, han sido 860 kilómetros los que han tenido que recorrer los mil 800 migrantes. Se espera que esta caravana reinicie su recorrido hacia Juchitán, para llegar a Veracruz y así tomar la Bestia que los llevará a la Ciudad de México.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Gobierno de Estados Unidos cumple ya un mes cerrado, el 22 de diciembre de 2018, Donald Trump, presidente de Estados Unidos tomó la decisión ante la negativa del gobierno de construir un muro.</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*Ricardo Monreal anunció que este martes iniciará el análisis de la Guardia Nacional con la opción de votar la propuesta en un periodo extraordinario el próximo viernes.</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congreso de Puebla eligió a Guillermo Pacheco Pulido como nuevo gobernador interino, esto en sustitución de Martha Erika Alonso, fallecida el pasado 24 de diciembre.</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Baja California Sur nadie se salva de la ola de violencia e impunidad. Rafael Murúa se suma a la lamentable lista de periodistas víctimas de la delincuencia y la indiferencia de las autoridades.</w:t>
      </w:r>
    </w:p>
    <w:p w:rsidR="004876C7" w:rsidRPr="004876C7" w:rsidRDefault="004876C7" w:rsidP="004876C7">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76" w:lineRule="atLeast"/>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RESUMEN DE NOTICIAS MATUTINO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MVS RADIO</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i/>
          <w:iCs/>
          <w:color w:val="000000"/>
          <w:bdr w:val="none" w:sz="0" w:space="0" w:color="auto" w:frame="1"/>
          <w:lang w:eastAsia="es-MX"/>
        </w:rPr>
        <w:t>NOTICIAS MVS- LUIS CÁRDENAS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b/>
          <w:bCs/>
          <w:color w:val="000000"/>
          <w:lang w:eastAsia="es-MX"/>
        </w:rPr>
        <w:t>22</w:t>
      </w:r>
      <w:r w:rsidRPr="004876C7">
        <w:rPr>
          <w:rFonts w:ascii="Arial" w:eastAsia="Times New Roman" w:hAnsi="Arial" w:cs="Arial"/>
          <w:color w:val="000000"/>
          <w:lang w:eastAsia="es-MX"/>
        </w:rPr>
        <w:t> </w:t>
      </w:r>
      <w:r w:rsidRPr="004876C7">
        <w:rPr>
          <w:rFonts w:ascii="Arial" w:eastAsia="Times New Roman" w:hAnsi="Arial" w:cs="Arial"/>
          <w:b/>
          <w:bCs/>
          <w:i/>
          <w:iCs/>
          <w:color w:val="000000"/>
          <w:bdr w:val="none" w:sz="0" w:space="0" w:color="auto" w:frame="1"/>
          <w:lang w:eastAsia="es-MX"/>
        </w:rPr>
        <w:t>DE ENERO 2019</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nuevo director del Fondo de Cultura Económica, Paco Ignacio Taibo II, prometió que convertirá la editorial estatal mexicana en una "editorial popular" que baje los precios y lleve la literatura a los barrios.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*Fiscalía de Chihuahua tiene al menos diez carpetas de investigación abiertas, donde indaga una presunta “nómina secreta” del exgobernador César Duarte, con la que habría repartido varios millones de pesos del erario estatal.</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*La Presidencia de la República presentó un recurso de controversia ante la Suprema Corte de Justicia, por el amparo que se otorgó a los funcionarios del Banco de México por la aplicación de la Ley Federal de Remuneraciones de Servidores Públicos. La impugnación será turnada a un ministro, quién será el encargado de revisar el acuerdo dictado por Alberto Pérez Dayán, a inicios de año.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coordinador del PRD en San Lázaro, Ricardo Gallardo detalló que los cambios se realizarán al Artículo 19 de la Constitución, para que se aplique prisión preventiva oficiosa a quienes incurren en este este delito. Afirmó que hay un acuerdo entre los grupos parlamentarios para que este tema salga por unanimidad.</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*El presidente de la Junta de coordinación Política del Senado, Ricardo Monreal afirmó que Morena no quitará el dedo del renglón para lograr las reformas necesarias, a fin de que México cuente con una Guardia Nacional. Por ello anticipó que buscará que se convoque a un periodo extraordinario a la brevedad.</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*Pedro Tello, colaborador de economía y finanzas habló de la Conferencia de las Naciones Unidas para el Comercio y el Desarrollo, y el FMI, que recortan sus proyecciones para México y la economía mundial. Señaló que el aumento en disputas comerciales, mayor estrés financiero, volatilidad en marcado bursátil, llevó a recortar pronósticos para el crecimiento económico mundial y de México: Organismos financieros internacionales, coinciden en que 2019 no pinta para ser un buen año en materia económica, indicó.</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 la conferencia de prensa del Presidente de la República, Luisa María Alcalde secretaria del Trabajo y Precisión Social, comentó que se dará a la tarea de atender a 53 mil 333 jóvenes, vamos a ayudar a vincularlos con tutores. Una red de tutores formada por empresa.</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*Luis Miguel González, director editorial del Economista, comentó que un probable deterioro de las condiciones financieras mundiales, impulsado por la salida de Reino Unido de la Unión Europea, sin un acuerdo. La probabilidad de una desaceleración mayor a la prevista por parte de China. Y una prolongada pausa en la subida de tasas de Estados Unidos y Europa, son los mayores riesgos que podrían impactar a los mercados, de acuerdo con Directivos, CEOs y autoridades, congregados en el Foro de Davos 2019.</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lastRenderedPageBreak/>
        <w:t>*La diputada de Veracruz por Morena, Ana Miriam Ferráez Centeno, dijo que sería necesario un toque de queda a las 10:00 de la noche, y que las mujeres no salgan de sus casas para así evitar ser víctimas de feminicidios y cuidar su propia integridad. La legisladora refirió que ha estado pensando en opciones para evitar los feminicidios, por lo que insistió en que un toque de queda sería una de ellas para prevenir los feminicidios, ya que las medidas que se han aplicado desde el 2017 con las Alertas de Género no han dado una solución.</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*Irene Levy integrante del Comité de Participación Ciudadana del Sistema Nacional Anticorrupción, habló sobre la compra de 571 pipas por 85 millones de dólares, señaló que el viernes le presentó una carta al Presidente Andrés Manuel López Obrador solicitándole que me integrara a la Comisión de compra de pipas.</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*Guillermo Pacheco Pulido fue elegido por el pleno del Congreso para ser gobernador interino de Puebla, con 40 votos a favor y una abstención. Este lunes tomará protesta. Horas antes, durante la sesión en el Salón de Protocolos del Congreso local, los integrantes de la Comisión de Gobernación y Puntos Constitucionales, descartaron a Ángel Gerardo Islas Maldonado y Jesús Rodríguez Almeida, actual encargado de despacho.</w:t>
      </w:r>
    </w:p>
    <w:p w:rsidR="004876C7" w:rsidRPr="004876C7" w:rsidRDefault="004876C7" w:rsidP="004876C7">
      <w:pPr>
        <w:shd w:val="clear" w:color="auto" w:fill="FFFFFF"/>
        <w:spacing w:after="0" w:line="276" w:lineRule="atLeast"/>
        <w:jc w:val="both"/>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4876C7">
        <w:rPr>
          <w:rFonts w:ascii="Arial" w:eastAsia="Times New Roman" w:hAnsi="Arial" w:cs="Arial"/>
          <w:color w:val="000000"/>
          <w:lang w:eastAsia="es-MX"/>
        </w:rPr>
        <w:t>*Entrevista con Gustavo de Hoyos presidente nacional de la Coparmex, emitió la puerta giratoria acechanza a la paz y burla de la impunidad. “Nos preocupa cómo se ha incrementado la reiteración de delitos. Aprovechando las bondades del nuevo sistema, son detenidos una y otra vez y siguen constituyendo una amenaza para el tejido social”. Comentó que casi 70% de homicidios estuvieron vinculados al uso de armas de fuego; son armas que no deberían estar en las calles.</w:t>
      </w:r>
    </w:p>
    <w:p w:rsidR="008470CC" w:rsidRDefault="004876C7"/>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b/>
          <w:bCs/>
          <w:i/>
          <w:iCs/>
          <w:color w:val="000000"/>
          <w:sz w:val="22"/>
          <w:szCs w:val="22"/>
        </w:rPr>
        <w:t>RESUMEN DE NOTICIAS MATUTINO</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b/>
          <w:bCs/>
          <w:i/>
          <w:iCs/>
          <w:color w:val="000000"/>
          <w:sz w:val="22"/>
          <w:szCs w:val="22"/>
        </w:rPr>
        <w:t>RADIO FÓRMULA</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b/>
          <w:bCs/>
          <w:i/>
          <w:iCs/>
          <w:color w:val="000000"/>
          <w:sz w:val="22"/>
          <w:szCs w:val="22"/>
        </w:rPr>
        <w:t>CIRO GÓMEZ LEYVA POR LA MAÑANA</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b/>
          <w:bCs/>
          <w:i/>
          <w:iCs/>
          <w:color w:val="000000"/>
          <w:sz w:val="22"/>
          <w:szCs w:val="22"/>
        </w:rPr>
        <w:t>22 DE ENERO DE 2019</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xml:space="preserve">*El presidente Andrés Manuel López Obrador lamentó que este lunes, los ductos de Pemex volvieran a sufrir un sabotaje. Detalló que el de Salamanca-Guadalajara fue sacado de operación cuatro veces, en tanto que el de Tuxpan-Azcapotzalco fue dañado en otra </w:t>
      </w:r>
      <w:r>
        <w:rPr>
          <w:rFonts w:ascii="Arial" w:hAnsi="Arial" w:cs="Arial"/>
          <w:color w:val="000000"/>
          <w:sz w:val="22"/>
          <w:szCs w:val="22"/>
        </w:rPr>
        <w:lastRenderedPageBreak/>
        <w:t>ocasión, no obstante, este último ya fue reparado para continuar la distribución de gasolina en el Valle de México.</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*En entrevista el ex presidente Felipe Calderón, habló sobre el nuevo partido político que está formando junto a Margarita Zavala. Comentó que es un reto este esfuerzo inicial para crear “México Libre”, el nuevo partido político, se trata de una nueva forma de hacer política, aseveró. Informó que comenzarán a recorrer el país realizando asambleas para juntar poco más de un cuarto de millón de personas para el registro. Finalmente dijo que se busca una base de ciudadanos libres, jóvenes, para buscar un cambio en el país.</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*El secretario de Salud, Jorge Alcocer, informó que se elevó a 93 la cifra de muertos por en la explosión en Tlahuelilpan, Hidalgo. "Continuando con este importante y triste censo, en las últimas horas han fallecido cuatro más, lo que suma 93", dijo el secretario de Salud en conferencia matutina junto al presidente Andrés Manuel López Obrador.</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*El presidente Andrés Manuel López Obrador felicitó a Alfonso Cuarón por las nominaciones al Oscar 2019 y recomendó ver la película.</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*El año 2018 es oficialmente, el más violento registro en México. Con un saldo final de 34 mil 202 personas asesinadas (entre víctimas de homicidios dolosos y feminicidios) el año pasado registró un aumento de 15% en el total de personas asesinadas en 2017, año que ostentaba hasta ahora el récord de violencia. En total, los homicidios dolosos repuntaron el año pasado en 24 de las 32 entidades federativas.</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*Ante el pronóstico del Fondo Monetario Internacional (FMI) de un crecimiento económico de México en 2019 de 2.1 por ciento, el presidente Andrés Manuel López Obrador aseguró en su conferencia de prensa que éste fallará, pues “los vamos a sorprender”.</w:t>
      </w:r>
    </w:p>
    <w:p w:rsidR="004876C7" w:rsidRDefault="004876C7" w:rsidP="004876C7">
      <w:pPr>
        <w:pStyle w:val="NormalWeb"/>
        <w:shd w:val="clear" w:color="auto" w:fill="FFFFFF"/>
        <w:spacing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GRUPO FÓRMULA</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EN LOS TIEMPOS DE LA RADIO - ÓSCAR MARIO BETETA</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lastRenderedPageBreak/>
        <w:t>22 DE ENERO 2019</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 </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El político Jesús Sesma, comenta que, ante los rumores de una militarización del estado, es natural el rechazo del modelo de la Guardia Nacional, sin embargo, hay aspectos que las personas deben conocer para tener una opinión más precisa. En primera instancia se debe aclarar que no se militarizará el país o sus instancias de seguridad ciudadana, no sustituirá ni el trabajo ni las facultades de las respectivas fuerzas de seguridad y justicia.</w:t>
      </w:r>
    </w:p>
    <w:p w:rsidR="004876C7" w:rsidRDefault="004876C7" w:rsidP="004876C7">
      <w:pPr>
        <w:pStyle w:val="NormalWeb"/>
        <w:shd w:val="clear" w:color="auto" w:fill="FFFFFF"/>
        <w:spacing w:before="0" w:beforeAutospacing="0" w:after="0" w:afterAutospacing="0" w:line="253"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*En entrevista Winston Flores, diputado de la Asamblea Nacional de Venezuela, comentó el intento fallido de sublevación de una parte del ejército venezolano fue también porque el ejército mismo está sufriendo las mismas carencias que tiene la sociedad.</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*En entrevista Víctor Villalobos Arámbula, secretario de Agricultura y Desarrollo Rural, declaró que los precios de garantía tienen una orientación social dirigido a pequeños productores de tres o cuatro hectáreas para garantizar que puedan estimular la producción y puedan entrar a la comercialización. El programa no compite con la producción de los granos que son de producción comercial, el apoyo es para los pequeños productores.</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b/>
          <w:bCs/>
          <w:i/>
          <w:iCs/>
          <w:color w:val="000000"/>
          <w:sz w:val="22"/>
          <w:szCs w:val="22"/>
        </w:rPr>
        <w:t>RESUMEN DE NOTICIAS MATUTINO</w:t>
      </w:r>
    </w:p>
    <w:p w:rsidR="004876C7" w:rsidRDefault="004876C7" w:rsidP="004876C7">
      <w:pPr>
        <w:pStyle w:val="NormalWeb"/>
        <w:shd w:val="clear" w:color="auto" w:fill="FFFFFF"/>
        <w:rPr>
          <w:rFonts w:ascii="Arial" w:hAnsi="Arial" w:cs="Arial"/>
          <w:color w:val="000000"/>
        </w:rPr>
      </w:pPr>
      <w:r>
        <w:rPr>
          <w:rFonts w:ascii="Arial" w:hAnsi="Arial" w:cs="Arial"/>
          <w:b/>
          <w:bCs/>
          <w:i/>
          <w:iCs/>
          <w:color w:val="000000"/>
          <w:sz w:val="22"/>
          <w:szCs w:val="22"/>
        </w:rPr>
        <w:t>RADIO CENTRO</w:t>
      </w:r>
    </w:p>
    <w:p w:rsidR="004876C7" w:rsidRDefault="004876C7" w:rsidP="004876C7">
      <w:pPr>
        <w:pStyle w:val="NormalWeb"/>
        <w:shd w:val="clear" w:color="auto" w:fill="FFFFFF"/>
        <w:rPr>
          <w:rFonts w:ascii="Arial" w:hAnsi="Arial" w:cs="Arial"/>
          <w:color w:val="000000"/>
        </w:rPr>
      </w:pPr>
      <w:r>
        <w:rPr>
          <w:rFonts w:ascii="Arial" w:hAnsi="Arial" w:cs="Arial"/>
          <w:b/>
          <w:bCs/>
          <w:i/>
          <w:iCs/>
          <w:color w:val="000000"/>
          <w:sz w:val="22"/>
          <w:szCs w:val="22"/>
        </w:rPr>
        <w:t>ARISTEGUI NOTICIAS</w:t>
      </w:r>
    </w:p>
    <w:p w:rsidR="004876C7" w:rsidRDefault="004876C7" w:rsidP="004876C7">
      <w:pPr>
        <w:pStyle w:val="NormalWeb"/>
        <w:shd w:val="clear" w:color="auto" w:fill="FFFFFF"/>
        <w:rPr>
          <w:rFonts w:ascii="Arial" w:hAnsi="Arial" w:cs="Arial"/>
          <w:color w:val="000000"/>
        </w:rPr>
      </w:pPr>
      <w:r>
        <w:rPr>
          <w:rFonts w:ascii="Arial" w:hAnsi="Arial" w:cs="Arial"/>
          <w:b/>
          <w:bCs/>
          <w:i/>
          <w:iCs/>
          <w:color w:val="000000"/>
          <w:sz w:val="22"/>
          <w:szCs w:val="22"/>
        </w:rPr>
        <w:t>22 DE ENERO DE 2019</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*En entrevista con Omar Fayad, gobernador de Hidalgo, responde que paneas se está saliendo de la tragedia del viernes pasado, y que le reportaron 2 fugas realizadas por huachicoleros y que al lugar de los hechos los militares llegaron rápido y acordonaron los lugares.</w:t>
      </w:r>
      <w:r>
        <w:rPr>
          <w:rFonts w:ascii="Arial" w:hAnsi="Arial" w:cs="Arial"/>
          <w:color w:val="212121"/>
          <w:sz w:val="22"/>
          <w:szCs w:val="22"/>
        </w:rPr>
        <w:t> </w:t>
      </w:r>
      <w:r>
        <w:rPr>
          <w:rFonts w:ascii="Arial" w:hAnsi="Arial" w:cs="Arial"/>
          <w:color w:val="000000"/>
          <w:sz w:val="22"/>
          <w:szCs w:val="22"/>
        </w:rPr>
        <w:t>El gobernador explica que el tema del huachicoleo es un problema que ha visto desde que era senador, por ello llevó a cabo la Ley para Prevenir y Sancionar Delitos Cometidos en materia de hidrocarburos y que hasta la fecha trabaja en nuevos mandos de control y busca coordinarse con el Gobierno Federal para ayudarlo en las estrategias para combatir este delito.</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 xml:space="preserve">*El reportero Jesús Esquivel informó desde Washington que, en el juicio en contra de Joaquín Guzmán Loera, se espera que esta semana termine la presentación de la </w:t>
      </w:r>
      <w:r>
        <w:rPr>
          <w:rFonts w:ascii="Arial" w:hAnsi="Arial" w:cs="Arial"/>
          <w:color w:val="000000"/>
          <w:sz w:val="22"/>
          <w:szCs w:val="22"/>
        </w:rPr>
        <w:lastRenderedPageBreak/>
        <w:t>Fiscalía. Además, se está especulando que se presente ante el estrado el propio “Chapo” Guzmán, ya que a juicio del reportero no tiene nada que perder.</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*En entrevista Alfonso Cuarón, director, guionista y productor de cine, dio su impresión sobre las nominaciones al premio Oscar, en primer inicio destaca las nominaciones que recibieron Mariana de Tavira y Yaritza. También agradece la recomendación del Presidente López Obrador para que vean su película y la felicitación que le mandó.</w:t>
      </w:r>
      <w:r>
        <w:rPr>
          <w:rFonts w:ascii="Arial" w:hAnsi="Arial" w:cs="Arial"/>
          <w:color w:val="212121"/>
          <w:sz w:val="22"/>
          <w:szCs w:val="22"/>
        </w:rPr>
        <w:t> </w:t>
      </w:r>
      <w:r>
        <w:rPr>
          <w:rFonts w:ascii="Arial" w:hAnsi="Arial" w:cs="Arial"/>
          <w:color w:val="000000"/>
          <w:sz w:val="22"/>
          <w:szCs w:val="22"/>
        </w:rPr>
        <w:t>Por otra parte, en el ámbito de la política el director de cine señala que el presidente López Obrador es de los pocos mandatarios que ha tenido México con conciencia histórica, para bien o para mal; lo único que le preocupa es que no se han apuntalado estas acciones con el Estado de Derecho, que se necesitan instituciones fuertes, y que no está muy de acuerdo con la ley de Seguridad Pública, del cómo se está planteando la Guardia Nacional.</w:t>
      </w:r>
    </w:p>
    <w:p w:rsidR="004876C7" w:rsidRDefault="004876C7" w:rsidP="004876C7">
      <w:pPr>
        <w:pStyle w:val="NormalWeb"/>
        <w:shd w:val="clear" w:color="auto" w:fill="FFFFFF"/>
        <w:rPr>
          <w:rFonts w:ascii="Arial" w:hAnsi="Arial" w:cs="Arial"/>
          <w:color w:val="000000"/>
        </w:rPr>
      </w:pP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*La periodista habla sobre el plan B de la primera ministra Theresa May, menciona que este fue igual al que ya se había presentado, de ahí la desilusión que han destacado los principales medios.</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Comenta que el país está muy dividido; sin embargo, a partir de la información que ya se conoce se está promoviendo una convocatoria para un segundo un referéndum al cual se asistiría con mayor conciencia y asumiendo las consecuencias de la salida o no del Brexit.</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000000"/>
          <w:sz w:val="22"/>
          <w:szCs w:val="22"/>
        </w:rPr>
        <w:t>*Florencia Ángeles, desde el Foro de Davos en Suiza, informó que en entrevista el secretario de la OCDE, José Ángel Gurría le mencionó que coincide sobre la desaceleración en la economía mundial, también habló del combate al robo de hidrocarburos que está empleando el gobierno de México y espera que ya el Congreso mexicano nombre al titular del Sistema Nacional de Anticorrupción.</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000000"/>
          <w:sz w:val="22"/>
          <w:szCs w:val="22"/>
        </w:rPr>
        <w:t> </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RESUMEN DE NOTICIAS MATUTINO</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MVS RADIO</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NOTICIAS MVS- LUIS CÁRDENAS</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rPr>
        <w:t>22 </w:t>
      </w:r>
      <w:r>
        <w:rPr>
          <w:rFonts w:ascii="Arial" w:hAnsi="Arial" w:cs="Arial"/>
          <w:b/>
          <w:bCs/>
          <w:i/>
          <w:iCs/>
          <w:color w:val="000000"/>
          <w:sz w:val="22"/>
          <w:szCs w:val="22"/>
          <w:bdr w:val="none" w:sz="0" w:space="0" w:color="auto" w:frame="1"/>
        </w:rPr>
        <w:t>DE ENERO 2019</w:t>
      </w:r>
    </w:p>
    <w:p w:rsidR="004876C7" w:rsidRDefault="004876C7" w:rsidP="004876C7">
      <w:pPr>
        <w:pStyle w:val="NormalWeb"/>
        <w:shd w:val="clear" w:color="auto" w:fill="FFFFFF"/>
        <w:spacing w:line="276" w:lineRule="atLeast"/>
        <w:rPr>
          <w:rFonts w:ascii="Arial" w:hAnsi="Arial" w:cs="Arial"/>
          <w:color w:val="000000"/>
        </w:rPr>
      </w:pPr>
      <w:r>
        <w:rPr>
          <w:rFonts w:ascii="Arial" w:hAnsi="Arial" w:cs="Arial"/>
          <w:b/>
          <w:bCs/>
          <w:i/>
          <w:iCs/>
          <w:color w:val="000000"/>
          <w:sz w:val="22"/>
          <w:szCs w:val="22"/>
          <w:bdr w:val="none" w:sz="0" w:space="0" w:color="auto" w:frame="1"/>
        </w:rPr>
        <w:t> </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12121"/>
          <w:sz w:val="22"/>
          <w:szCs w:val="22"/>
        </w:rPr>
        <w:t xml:space="preserve">*En entrevista Gustavo de Hoyos, presidente nacional de la Coparmex, comenta que le preocupa cómo se ha incrementado la reiteración de delitos. Aprovechando las bondades del nuevo sistema, son detenidos una y otra vez y siguen constituyendo una amenaza para </w:t>
      </w:r>
      <w:r>
        <w:rPr>
          <w:rFonts w:ascii="Arial" w:hAnsi="Arial" w:cs="Arial"/>
          <w:color w:val="212121"/>
          <w:sz w:val="22"/>
          <w:szCs w:val="22"/>
        </w:rPr>
        <w:lastRenderedPageBreak/>
        <w:t>el tejido social. “Casi 70% de homicidios estuvieron vinculados al uso de armas de fuego; son armas que no deberían estar en las calles” señaló.</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*Mario Maldonado, columnista financiero, habló sobre productores de café, que se oponen a la instalación de una planta de café soluble en Veracruz por parte de Nestlé. No es una sorpresa porque desde finales del año pasado Banxico anticipaba que trayectoria de la inversión era un motivo de preocupación.</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En entrevista Lourdes Aranda, vicepresidenta de Relaciones con Gobierno y Comunicación de Ferromex, habló de los bloqueos a vías en el estado de Michoacán, que causan afectaciones a dos trenes de hidrocarburos indispensables para que continúe la operación en la refinería de Tula. Señaló que la industria acerera está teniendo graves problemas para producir.</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12121"/>
          <w:sz w:val="22"/>
          <w:szCs w:val="22"/>
        </w:rPr>
        <w:t>*Marco Antonio Duarte corresponsal en Michoacán, comenta que son más de seis mil contenedores y 42 trenes se encuentran varados debido a los bloqueos que mantienen, desde el pasado 14 de enero, maestros de la Coordinadora Nacional de Trabajadores de la Educación en tramos ferroviarios de siete municipios.</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*Enrique González, presidente nacional de Canacar México, habló sobre la compra de 571 pipas por 85 millones de dólares. Señaló que Quien maneje hidrocarburos, debe ser un operador, no sólo es poner camiones y conductores, sino todo el soporte que se requiere, el manejo de hidrocarburos requiere una mayor especialización de quien conduce.</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*León Krauze, colaborador de temas internacionales, comentó que continúa cerrado parcialmente el gobierno estadounidense. Señaló que faltan varios meses, por lo menos un año, para comenzar el proceso formal de primarias en los Estados Unidos.</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spacing w:before="0" w:beforeAutospacing="0" w:after="0" w:afterAutospacing="0" w:line="276" w:lineRule="atLeast"/>
        <w:jc w:val="both"/>
        <w:rPr>
          <w:rFonts w:ascii="Arial" w:hAnsi="Arial" w:cs="Arial"/>
          <w:color w:val="000000"/>
        </w:rPr>
      </w:pPr>
      <w:r>
        <w:rPr>
          <w:rFonts w:ascii="Arial" w:hAnsi="Arial" w:cs="Arial"/>
          <w:color w:val="212121"/>
          <w:sz w:val="22"/>
          <w:szCs w:val="22"/>
        </w:rPr>
        <w:t>La mayoría de los ductos de combustible de Pemex salieron ayer de operación por ataques que provocaron fugas, informó hoy el presidente Andrés Manuel López Obrador.</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*Marina de Tavira, actriz mexicana, habló sobre su nominación al Oscar como mejor actriz de reparto por la película “Roma” de Alfonso Cuarón.</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t> </w:t>
      </w:r>
    </w:p>
    <w:p w:rsidR="004876C7" w:rsidRDefault="004876C7" w:rsidP="004876C7">
      <w:pPr>
        <w:pStyle w:val="NormalWeb"/>
        <w:shd w:val="clear" w:color="auto" w:fill="FFFFFF"/>
        <w:rPr>
          <w:rFonts w:ascii="Arial" w:hAnsi="Arial" w:cs="Arial"/>
          <w:color w:val="000000"/>
        </w:rPr>
      </w:pPr>
      <w:r>
        <w:rPr>
          <w:rFonts w:ascii="Arial" w:hAnsi="Arial" w:cs="Arial"/>
          <w:color w:val="212121"/>
          <w:sz w:val="22"/>
          <w:szCs w:val="22"/>
        </w:rPr>
        <w:lastRenderedPageBreak/>
        <w:t>*La Comisión de Presupuesto aprobó suspender el pago del ISR del segundo semestre del año, a fin de tener los recursos necesarios para garantizar el desarrollo de las cinco elecciones locales de este año. El INE plantea hacer frente al recorte de 950 millones de pesos incumpliendo sus obligaciones fiscales con la Secretaría de Hacienda y con ello garantizar el desarrollo de las 5 elecciones locales que habrá durante este año.</w:t>
      </w:r>
    </w:p>
    <w:p w:rsidR="004876C7" w:rsidRDefault="004876C7"/>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b/>
          <w:bCs/>
          <w:i/>
          <w:iCs/>
          <w:color w:val="000000"/>
          <w:lang w:eastAsia="es-MX"/>
        </w:rPr>
        <w:t>RESUMEN DE NOTICIAS MATUTINO</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b/>
          <w:bCs/>
          <w:i/>
          <w:iCs/>
          <w:color w:val="000000"/>
          <w:lang w:eastAsia="es-MX"/>
        </w:rPr>
        <w:t>RADIO CENTRO</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b/>
          <w:bCs/>
          <w:i/>
          <w:iCs/>
          <w:color w:val="000000"/>
          <w:lang w:eastAsia="es-MX"/>
        </w:rPr>
        <w:t>ARISTEGUI NOTICIAS</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b/>
          <w:bCs/>
          <w:i/>
          <w:iCs/>
          <w:color w:val="000000"/>
          <w:lang w:eastAsia="es-MX"/>
        </w:rPr>
        <w:t>22 DE ENERO DE 2019</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*Pese a su cercanía con Mario Marín, acusado de pederastia y tortura contra la periodista Lydia Cacho, PAN, PRI y Morena avalaron la designación de Guillermo Pacheco Pulido como gobernador interino de Puebla, señaló Martín Hernández, jefe de Información de La Jornada de Oriente.</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El reportero declara que entre las versiones que se corren para que Morena haya dado su apoyo a Guillermo Pacheco Pulido es que el hijo de éste, Guillermo Pacheco Pensado fue un hombre muy cercano a la campaña de Luis Miguel Barbosa Huerta, un hombre que colaboró activamente y que gozaría de la confianza de Barbosa.</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*En la sección Forbes México, Jonathan Torres, Director Editorial de Forbes para América Latina y Alejandro Ángeles, Editor en Jefe de</w:t>
      </w:r>
      <w:hyperlink r:id="rId4" w:tgtFrame="_blank" w:history="1">
        <w:r w:rsidRPr="004876C7">
          <w:rPr>
            <w:rFonts w:ascii="Arial" w:eastAsia="Times New Roman" w:hAnsi="Arial" w:cs="Arial"/>
            <w:color w:val="1155CC"/>
            <w:u w:val="single"/>
            <w:lang w:eastAsia="es-MX"/>
          </w:rPr>
          <w:t>forbes.com.mx</w:t>
        </w:r>
      </w:hyperlink>
      <w:r w:rsidRPr="004876C7">
        <w:rPr>
          <w:rFonts w:ascii="Arial" w:eastAsia="Times New Roman" w:hAnsi="Arial" w:cs="Arial"/>
          <w:color w:val="000000"/>
          <w:lang w:eastAsia="es-MX"/>
        </w:rPr>
        <w:t> entrevistaron a Carlos Salazar Lomelín, presidente del Consejo Coordinador Empresarial.</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En esta conversación el presidente del CCE, afirmó que apoyará al Gobierno Federal en su lucha contra la pobreza, la corrupción y la violencia, para lograr un crecimiento económico de entre 4 y 5 por ciento.</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*En entrevista pregrabada se habló de la retención de manifestantes en Amatán, los cuales están inconformes con el actual Ayuntamiento, más tarde fue asesinado Noé Jiménez Pablo, integrante del Movimiento por el Bienestar, la Paz y el Bien Común en Amatán, al respecto hablaron el abogado Leonel Rivero, asesor jurídico de la Coordinadora Nacional Plan de Ayala-Movimiento Nacional (CNPA-MN), quien destacó la responsabilidad política de Morena en estos hechos, al haber postulado al actual alcalde, Manuel de Jesús Carpio Mayorga, pese a sus antecedentes caciquiles.</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 xml:space="preserve">Francisco Jiménez Pablo, dirigente nacional de la CNPA-MN y hermano de Noé Jiménez Pablo, aseguró </w:t>
      </w:r>
      <w:proofErr w:type="gramStart"/>
      <w:r w:rsidRPr="004876C7">
        <w:rPr>
          <w:rFonts w:ascii="Arial" w:eastAsia="Times New Roman" w:hAnsi="Arial" w:cs="Arial"/>
          <w:color w:val="000000"/>
          <w:lang w:eastAsia="es-MX"/>
        </w:rPr>
        <w:t>que</w:t>
      </w:r>
      <w:proofErr w:type="gramEnd"/>
      <w:r w:rsidRPr="004876C7">
        <w:rPr>
          <w:rFonts w:ascii="Arial" w:eastAsia="Times New Roman" w:hAnsi="Arial" w:cs="Arial"/>
          <w:color w:val="000000"/>
          <w:lang w:eastAsia="es-MX"/>
        </w:rPr>
        <w:t xml:space="preserve"> durante una reunión, Zoé Robledo, subsecretario de Gobernación federal, describió a Yeidckol Polevnsky que la ruta más viable para resolver el conflicto era convencer a Carpio Mayorga de pedir licencia temporal.</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Por otra parte, la presidenta nacional de Morena, Yeidckol Polevnsky, aseguró que tendrá pláticas con el presidente municipal de Amatán, Chiapas, Manuel de Jesús Carpio Mayorga, con el gobierno estatal y con el gobierno federal, para buscar una salida al conflicto que existe actualmente en el municipio chiapaneco.</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000000"/>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RESUMEN DE NOTICIAS VESPERTINO</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GRUPO W RADIO</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ASÍ LAS COSAS – CARLOS LORET DE MOLA</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22 DE ENERO 2019</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lastRenderedPageBreak/>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Roma es nominada a 10 premios Oscar, Yalitza Aparicio es la segunda mexicana nominada a mejor actriz.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En la conferencia de prensa el presidente López Obrador afirmó que en las últimas horas han atacado todos los ductos de PEMEX.</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Durante la conferencia de prensa matutina el presidente anunció que en el caso Odebrecht todavía hay casos abiertos, dijo que Emilio Lozoya no debe respirar tranquilo pues no habrá impunidad.</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000000"/>
          <w:bdr w:val="none" w:sz="0" w:space="0" w:color="auto" w:frame="1"/>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El presidente López Obrador, afirmó que durante este tiempo transcurrido de su gobierno le ha ido muy bien.</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*Colaboración. </w:t>
      </w:r>
      <w:r w:rsidRPr="004876C7">
        <w:rPr>
          <w:rFonts w:ascii="Arial" w:eastAsia="Times New Roman" w:hAnsi="Arial" w:cs="Arial"/>
          <w:color w:val="000000"/>
          <w:bdr w:val="none" w:sz="0" w:space="0" w:color="auto" w:frame="1"/>
          <w:lang w:eastAsia="es-MX"/>
        </w:rPr>
        <w:t>Valeria Moy, México necesita crecer mucho más de lo ha estado creciendo los últimos veinte o veinticinco años, que ha sido del dos por ciento, a propósito de la afirmación del presidente López Obrador acerca de su dicho de que el crecimiento va a ser mejor que lo pronosticado por el Fondo Monetario Internacional.</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Al cierre de 2018 se registraron 834 feminicidios Estado de México, Veracruz y Nuevo León y Chihuahua según el reporte de incidencia delictiva 2018. Ante esto Ana Miriam Ferráez Centeno, diputada local de Morena, propuso en Veracruz establecer un toque de queda para mujeres.</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Colaboración. Javier Garza, periodista y consultor, comentó que la cuarta transformación parece una regresión a los tiempos pasados, las lisonjas y frases que se usan hoy son prácticamente las mismas que se usaban en los tiempos del PRI.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Colaboración. Valeria Moy, la Tercera Comisión de Hacienda y Crédito Público ratificó la designación de Gerardo Esquivel y Jonathan Hicks como Subgobernadores del Banco de México.</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El Banco de México recibió el premio por el manejo de las reservas internacionales del año por parte del Central Banking Publications.</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w:t>
      </w:r>
      <w:r w:rsidRPr="004876C7">
        <w:rPr>
          <w:rFonts w:ascii="Arial" w:eastAsia="Times New Roman" w:hAnsi="Arial" w:cs="Arial"/>
          <w:color w:val="000000"/>
          <w:bdr w:val="none" w:sz="0" w:space="0" w:color="auto" w:frame="1"/>
          <w:lang w:eastAsia="es-MX"/>
        </w:rPr>
        <w:t>La tasa de desocupación durante diciembre en México fue de 3.6 por ciento mientras la tasa de informalidad pasó 57.1 a 56.8.</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22222"/>
          <w:lang w:eastAsia="es-MX"/>
        </w:rPr>
        <w:t>RESUMEN DE NOTICIAS VESPERTINO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22222"/>
          <w:lang w:eastAsia="es-MX"/>
        </w:rPr>
        <w:t>EXCÉLSIOR TV</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22222"/>
          <w:lang w:eastAsia="es-MX"/>
        </w:rPr>
        <w:t>EXCÉLSIOR INFORMA CON MARTÍN ESPINOSA Y ATALO MATA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22222"/>
          <w:lang w:eastAsia="es-MX"/>
        </w:rPr>
        <w:t>22 DE ENERO DE 2019</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*Más de 45 personas continúan hospitalizadas en tras la explosión del ducto en Tlahuelilpan, Hidalgo.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xml:space="preserve">*El Fondo Monetario Internacional proyecta que la economía mexicana crecerá 2.1 y 2.2 por ciento en 2019 y 2020, lo que significa un ajuste a la baja en su previsión de crecimiento </w:t>
      </w:r>
      <w:r w:rsidRPr="004876C7">
        <w:rPr>
          <w:rFonts w:ascii="Arial" w:eastAsia="Times New Roman" w:hAnsi="Arial" w:cs="Arial"/>
          <w:color w:val="222222"/>
          <w:lang w:eastAsia="es-MX"/>
        </w:rPr>
        <w:lastRenderedPageBreak/>
        <w:t>de cuatro y cinco décimas de punto, respectivamente, frente a su estimación de octubre pasado.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*Ante el aumento de tres años en la esperanza de vida, el FMI propone un aumento gradual de la edad de jubilación, de los 63 a los 68 para 2050. La medida, está enfocada a los millennials que comienzan a trabajar y las personas de 40 años que están a la mitad de su vida productiva.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*Las tomas clandestinas en la Ciudad de México aumentan. El año pasado se registraron 83 perforaciones ilegales, estas cifras muestran que la delincuencia organizada esta desarrollando este delito en una zona de mayor población.</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*La Jefa de Gobierno de la Ciudad de México, Claudia Sheinbaum, presentó un programa de créditos en beneficio de los habitantes de la capital del país, estrategia que tiene un presupuesto de 400 millones de pesos.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*La Comisión Permanente del Congreso de la Unión en reunión con la Comisión de Hacienda y Crédito Público ha reagendado su encuentro con el secretario de Hacienda, la secretaria de Energía y el director de Pemex, esto para abordar el tema del combate al robo de combustible y el reciente acontecimiento de la explosión del ducto en Tlahuelilpan, Hidalgo. Será el próximo lunes 28 de enero a las 10 am.</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presidente de México, Andrés Manuel López Obrador, visitó este martes Acambay, Estado de México, donde entregó apoyos para combatir el huachicol. El presidente López Obrador inició su mensaje, ante decenas de pobladores, resaltando la necesidad de trabajar en unidad. Estamos trabajando unidos, juntos, ya pasó la campaña (…) esto es un asunto del Gobierno de la República”.</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76"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212121"/>
          <w:lang w:eastAsia="es-MX"/>
        </w:rPr>
        <w:t>RESUMEN DE NOTICIAS VESPERTINO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12121"/>
          <w:lang w:eastAsia="es-MX"/>
        </w:rPr>
        <w:t>MVS RADIO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12121"/>
          <w:lang w:eastAsia="es-MX"/>
        </w:rPr>
        <w:t>LA MESA PARA TODOS- MANUEL LÓPEZ SAN MARTÍN</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212121"/>
          <w:lang w:eastAsia="es-MX"/>
        </w:rPr>
        <w:t>22 DE ENERO DE 2019</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*El secretario de Salud, Jorge Alcocer, dio a conocer esta mañana que aumentó a 93 el número de muertos por la explosión de un ducto de Pemex en Tlahuelilpan, Hidalgo, el pasado viernes.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*El presidente de la Junta de Coordinación Política de la Cámara de Diputados, Mario Delgado, indicó que será el próximo lunes a las 10 de la mañana cuando se reúnan en el Palacio Legislativo con los titulares de Pemex, la Secretaría de Energía, de la Unidad de Inteligencia Financiera de Hacienda y de la de la Procuraduría Federal del Consumidor.</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*El exdirector general de Pemex, Jesús Reyes Heroles, aseguró que la tragedia ocurrida en Tlahuelilpan, Hidalgo, obliga a repensar el modelo instrumentado para combatir el robo de combustible.</w:t>
      </w:r>
      <w:r w:rsidRPr="004876C7">
        <w:rPr>
          <w:rFonts w:ascii="Arial" w:eastAsia="Times New Roman" w:hAnsi="Arial" w:cs="Arial"/>
          <w:color w:val="222222"/>
          <w:lang w:eastAsia="es-MX"/>
        </w:rPr>
        <w:t> </w:t>
      </w:r>
      <w:r w:rsidRPr="004876C7">
        <w:rPr>
          <w:rFonts w:ascii="Arial" w:eastAsia="Times New Roman" w:hAnsi="Arial" w:cs="Arial"/>
          <w:color w:val="212121"/>
          <w:lang w:eastAsia="es-MX"/>
        </w:rPr>
        <w:t xml:space="preserve">Al presentar la cuarta edición del Congreso Internacional Energy México, el ex titular de Pemex destacó </w:t>
      </w:r>
      <w:proofErr w:type="gramStart"/>
      <w:r w:rsidRPr="004876C7">
        <w:rPr>
          <w:rFonts w:ascii="Arial" w:eastAsia="Times New Roman" w:hAnsi="Arial" w:cs="Arial"/>
          <w:color w:val="212121"/>
          <w:lang w:eastAsia="es-MX"/>
        </w:rPr>
        <w:t>que</w:t>
      </w:r>
      <w:proofErr w:type="gramEnd"/>
      <w:r w:rsidRPr="004876C7">
        <w:rPr>
          <w:rFonts w:ascii="Arial" w:eastAsia="Times New Roman" w:hAnsi="Arial" w:cs="Arial"/>
          <w:color w:val="212121"/>
          <w:lang w:eastAsia="es-MX"/>
        </w:rPr>
        <w:t xml:space="preserve"> si bien el robo de hidrocarburos no es un tema reciente, la gravedad del fenómeno ha aumentado de forma abrupta y constante.</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lastRenderedPageBreak/>
        <w:t>*El titular de la SSA, Jorge Alcocer Varela, insistió en el llamado a la población a no utilizar bidones o recipientes para almacenar combustible, ya que resulta muy tóxico una vez que se vuelve a utilizar para agua.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*Guanajuato, llega al día 18 con desabasto de combustible.</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*Un grupo disidente de la Sección 18 de la CNTE bloqueó esta mañana las vías del tren en los municipios de Maravatío, Lázaro Cárdenas, Uruapan y Jacona, en Michoacán, esto como parte de las movilizaciones que ha emprendido el magisterio michoacano, Víctor Manuel Zavala Hurtado, para exigir que se les paguen los adeudos que tienen con el gremio magisterial.</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*Eduardo Torreblanca, colaborador en economía y finanzas comentó que existe una alta probabilidad de que inicie recesión económica en EEUU y eso tenga repercusiones mundiales. Señalo que otro gran motor de la economía mundial, como China, está en proceso de desaceleración.</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*Ximena Urrutia</w:t>
      </w:r>
      <w:r w:rsidRPr="004876C7">
        <w:rPr>
          <w:rFonts w:ascii="Arial" w:eastAsia="Times New Roman" w:hAnsi="Arial" w:cs="Arial"/>
          <w:color w:val="222222"/>
          <w:lang w:eastAsia="es-MX"/>
        </w:rPr>
        <w:t>, cineasta, en su colaboración para Mesa para Todos, habló sobre las 10 nominaciones de “Roma” al Óscar 2019. “Roma” tiene más de 70 premios, destacó la cineasta.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*El presidente Andrés Manuel López Obrador puso en marcha los Programas Integrales de Desarrollo que beneficiarán a 91 municipios del país por donde pasan los ductos de Pemex y con ello evitar el robo de combustible.</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*El gobernador Alfredo Del Mazo Maza reconoció al Presidente de la República, Andrés Manuel López Obrador, por los apoyos para el Estado de México puestos en marcha a través de los Programas Integrales de Desarrollo, para mujeres, jóvenes y adultos mayores que viven en 91 municipios del país, ubicados en zonas cercanas a ductos de Pemex.</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*La Comisión de Puntos Constitucionales del Senado sesiona para revisar la minuta sobre la creación de la Guardia Nacional que le turnó la Cámara de Diputados.</w:t>
      </w:r>
      <w:r w:rsidRPr="004876C7">
        <w:rPr>
          <w:rFonts w:ascii="Arial" w:eastAsia="Times New Roman" w:hAnsi="Arial" w:cs="Arial"/>
          <w:color w:val="222222"/>
          <w:lang w:eastAsia="es-MX"/>
        </w:rPr>
        <w:t> </w:t>
      </w:r>
      <w:r w:rsidRPr="004876C7">
        <w:rPr>
          <w:rFonts w:ascii="Arial" w:eastAsia="Times New Roman" w:hAnsi="Arial" w:cs="Arial"/>
          <w:color w:val="212121"/>
          <w:lang w:eastAsia="es-MX"/>
        </w:rPr>
        <w:t>“Queremos que el Presidente de la República tenga las herramientas para instrumentar la estrategia de seguridad, pero no a costa del Estado constitucional y de derecho”, señaló la senadora del PRI Claudia Ruiz Massieu.</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12121"/>
          <w:lang w:eastAsia="es-MX"/>
        </w:rPr>
        <w:t>*Jorge Buendía, director de Buen Día y Laredo, Francisco Abundis, director de Parametria, Adrián Villegas, consultor de Gabinete de Comunicación Estrategica, hablaron del balance del gobierno del Presidente Andrés Manuel López Obrador.</w:t>
      </w:r>
      <w:r w:rsidRPr="004876C7">
        <w:rPr>
          <w:rFonts w:ascii="Arial" w:eastAsia="Times New Roman" w:hAnsi="Arial" w:cs="Arial"/>
          <w:color w:val="222222"/>
          <w:lang w:eastAsia="es-MX"/>
        </w:rPr>
        <w:t> Señalaron que lo que se está viendo</w:t>
      </w:r>
      <w:r w:rsidRPr="004876C7">
        <w:rPr>
          <w:rFonts w:ascii="Arial" w:eastAsia="Times New Roman" w:hAnsi="Arial" w:cs="Arial"/>
          <w:color w:val="212121"/>
          <w:lang w:eastAsia="es-MX"/>
        </w:rPr>
        <w:t>es una estabilidad en la aprobación del gobierno del Presidente. Aún es muy pronto para realizar una evaluación de la estrategia del robo de combustible implementada por el Presidente López Obrador, es muy limitada la información de la estrategia, indicaron.</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RESUMEN DE NOTICIAS VESPERTINO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RADIO FÓRMULA 103.3 FM</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LÓPEZ DÓRIGA-JOAQUÍN LÓPEZ DÓRIGA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22 DE ENERO 2019</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lastRenderedPageBreak/>
        <w:t>*Entrevista con Carlos Salazar Lomelín, presidente del Consejo Coordinador Empresarial. Informó que rendirá protesta como presidente del CCE el próximo 27 de febrero con la asistencia del presidente Andrés Manuel López Obrador. Aseguró Carlos Salazar Lomelín que para crecer por arriba del 4 % anual se requiere una inversión privada del 21% y del 6% de inversión pública.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*Suman 94 muertos y 50 heridos por la explosión e incendio del ducto en Tlahuelilpan, Hidalgo.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presidente Andrés Manuel López Obrador anunció el plan de desarrollo para 91 municipios donde pasan ductos de Pemex y son afectados por el robo de combustible. Informó que pararon la mayoría de los ductos por sabotaje y por fugas. Reveló que investigan al alcalde de Tlahuelilpan, Juan Pedro Cruz, por presunta venta de combustible robado.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*La Comisión Permanente cita para el próximo lunes a los titulares de Energía, Pemex y al subsecretario de Hacienda.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desempleo alcanza en diciembre de 2018, el primer mes de gobierno de Andrés Manuel López Obrador, su peor nivel en dos años.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*Entrevista con el ex presidente Felipe Calderón. Señaló que ante la creación del partido México Libre actualmente hay una caducidad de partidos, pero que al mismo tiempo es la única vía legal para acceder al poder. Manifestó su preocupación por la situación que está viviendo México y comentó que mientras no se cumpla la ley se agravarán los problemas.</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RESUMEN DE NOTICIAS 11:00</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MILENIO TV DE 11 A 13 HORAS</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22 DE ENERO 2019</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xml:space="preserve">*Los coordinadores de las fracciones parlamentarias en la Cámara de Diputados acordaron votar en su sesión ordinaria del cinco de febrero la reforma constitucional para catalogar el robo de combustible como delito grave y con prisión preventiva de oficio. La comisión de Puntos Constitucionales de la Cámara de Diputados aprobó el 15 de enero el dictamen con adiciones al Artículo 19 Constitucional para catalogar no solo el huachicoleo sino también la corrupción y el uso electoral de programas sociales como delitos graves. No </w:t>
      </w:r>
      <w:proofErr w:type="gramStart"/>
      <w:r w:rsidRPr="004876C7">
        <w:rPr>
          <w:rFonts w:ascii="Arial" w:eastAsia="Times New Roman" w:hAnsi="Arial" w:cs="Arial"/>
          <w:color w:val="222222"/>
          <w:lang w:eastAsia="es-MX"/>
        </w:rPr>
        <w:t>obstante</w:t>
      </w:r>
      <w:proofErr w:type="gramEnd"/>
      <w:r w:rsidRPr="004876C7">
        <w:rPr>
          <w:rFonts w:ascii="Arial" w:eastAsia="Times New Roman" w:hAnsi="Arial" w:cs="Arial"/>
          <w:color w:val="222222"/>
          <w:lang w:eastAsia="es-MX"/>
        </w:rPr>
        <w:t xml:space="preserve"> en el caso de los otros dos delitos no hay todavía una definición.</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*La diputada de Morena Local de Veracruz, Ana Miriam Ferráez, hizo una polémica propuesta para disminuir el caso de feminicidios en la identidad. El fiscal de Veracruz, Jorge Winckler, en relación a la propuesta de la diputada Miriam Ferráez, el fiscal comentó “irresponsable máxime cuando es una obligación del estado y ella como diputada generar políticas públicas para lograr que las mujeres puedan vivir una vida libre de violencia”.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día de hoy se llevó a cabo la sexta audiencia en la que la Juez de control del reclusorio de Santamaría Chiconautla vínculo a proceso a Juan Carlos y patricia N, por el delito de feminicidio en contra de Evelin Rojas Matus. La Juez también le hizo una llamada de atención a la Fiscalía General de Justicia del Estado de México para que aceleren los peritajes de los restos hallados en las viviendas que ocupaban los femeninitas.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lastRenderedPageBreak/>
        <w:t>*Migrantes centroamericanos continúan llegando a la frontera entre México y Guatemala para cruzar por México hacia Estados Unido, este lunes llegó un grupo de aproximadamente mil personas para solicitar su ingreso legal a México, los migrantes decidieron seguir las instrucciones del gobierno mexicano para evitar ser deportados.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alcalde de Tlahuelilpan, Juan Pedro Cruz Frías, pidió respeto a los familiares de las víctimas de la explosión del ducto de PEMEX, dijo que algunos pobladores se sienten ofendidos por los comentarios que ha hecho la sociedad en su contra. En conferencia de prensa explico que la toma clandestina que explotó se había reportado desde hace varios meses y a pesar de las peticiones para desactivarla no hubo respuesta.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presidente Andrés Manuel López Obrador, en Acambay Estado de México, en la presentación de los programas integrales de bienestar, donde también anuncia que los estudiantes de nivel medio superior se van a ver beneficiados con 800 pesos mensuales y los alumnos de primaria y secundaria obtendrá becas.</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RESUMEN DE NOTICIAS 13:00</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RADIO CENTRO 97.7 de 13 a 15 horas</w:t>
      </w:r>
    </w:p>
    <w:p w:rsidR="004876C7" w:rsidRPr="004876C7" w:rsidRDefault="004876C7" w:rsidP="004876C7">
      <w:pPr>
        <w:shd w:val="clear" w:color="auto" w:fill="FFFFFF"/>
        <w:spacing w:after="0" w:line="253" w:lineRule="atLeast"/>
        <w:jc w:val="both"/>
        <w:rPr>
          <w:rFonts w:ascii="Calibri" w:eastAsia="Times New Roman" w:hAnsi="Calibri" w:cs="Times New Roman"/>
          <w:color w:val="222222"/>
          <w:lang w:eastAsia="es-MX"/>
        </w:rPr>
      </w:pPr>
      <w:r w:rsidRPr="004876C7">
        <w:rPr>
          <w:rFonts w:ascii="Arial" w:eastAsia="Times New Roman" w:hAnsi="Arial" w:cs="Arial"/>
          <w:b/>
          <w:bCs/>
          <w:i/>
          <w:iCs/>
          <w:color w:val="000000"/>
          <w:bdr w:val="none" w:sz="0" w:space="0" w:color="auto" w:frame="1"/>
          <w:lang w:eastAsia="es-MX"/>
        </w:rPr>
        <w:t>22 DE ENERO 2019</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*Se ha iniciado la discusión en el Senado de la minuta de la Guardia Nacional que se recibió la semana pasada de la Cámara de Diputados, sin embargo lo que ha convertido en motivo de discusión en estos momentos es que se están buscando dictaminar solamente en una de las dos comisiones que están encargadas de esta tarea, en la de puntos constitucionales y es que no está participando estudios legislativos, por lo que se ha convertido en un motivo de reclamo, particularmente de las bancadas de oposición, las bancadas del PAN, PRI, PRD y Movimiento Ciudadano han dicho “sí” a la creación de esta Guardia Nacional, pero dicen “no” en un periodo extraordinario como lo está planteando Morena y sus aliados y tampoco dicen como lo está proponiendo el Gobierno Federal que dicen que es tanto como avanzar a una militarización del país y dar un cheque en blanco.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*Más de 45 empresas maquiladoras de Matamoros podrían irse a huelga a partir del 25 de enero de no haber un acuerdo entre los trabajadores y los empresarios en torno a la revisión del contrato colectivo de trabajo, que en este caso es de cada dos años y la entrega de un bono de treinta y dos mil pesos la demanda de quienes integran el sindicato de jornaleros, obreros, industriales y de la industria maquiladora es de un aumento al salario en el contrato colectivo de un 20%, la Asociación de Maquiladoras ofrece un incremento del 8% y la entrega de cuatro mil pesos como bono, puntos en los que no han llegado a un acuerdo entre trabajadores y empresa.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*En Acambay, Estado de México se llevó a cabo una asamblea en la cual el presidente Andrés Manuel López Obrador pidió a los asistentes acabar con la práctica perversa, dijo, del huachicol y también les pidió convencer al resto de la población de no robar combustible de los ductos de Petróleos Mexicanos. Preciso que habrá pensión para adultos mayores, pensión para personas con discapacidad, apoyo a ejidatarios, se pondrá en marcha en el municipio Jóvenes Construyendo el Futuro, tandas para el bienestar, becas para estudiantes universitarios y también para alumnos de educación básica, estos programas beneficiaran a 14 mil 596 personas en Acambay.</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Times New Roman" w:eastAsia="Times New Roman" w:hAnsi="Times New Roman" w:cs="Times New Roman"/>
          <w:color w:val="222222"/>
          <w:sz w:val="24"/>
          <w:szCs w:val="24"/>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lastRenderedPageBreak/>
        <w:t>RESUMEN DE NOTICIAS VESPERTINO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MVS NOTICIAS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IMAGEN NOTICIAS – YURIRIA SIERRA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b/>
          <w:bCs/>
          <w:i/>
          <w:iCs/>
          <w:color w:val="000000"/>
          <w:lang w:eastAsia="es-MX"/>
        </w:rPr>
        <w:t>22 DE ENERO 2019</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*Roma, diez nominaciones haciendo historia. Primera vez que una película hablada en español y mixteco es nominada.</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presidente López Obrador felicito a Alfonso Cuarón y a todos los actores de la cinta Roma por las nominaciones el Oscar.</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*Llega a 94 el número de muerto informó el gobernador de Hidalgo, 13 cuerpos ya fueron recuperados y de ellos 9 se entregaron ya a sus familiares.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xml:space="preserve">*En un recorrido de Imagen Televisión por Tlalhuelilpan, Hidalgo, el reportero Efrén Argüelles comentó que constantemente se descubren tomas clandestinas sin que haya reacción de por parte de las autoridades. En entrevista, habitantes de la zona declararon que han denunciado las tomas clandestinas pero ninguna autoridad les hace caso. </w:t>
      </w:r>
      <w:proofErr w:type="gramStart"/>
      <w:r w:rsidRPr="004876C7">
        <w:rPr>
          <w:rFonts w:ascii="Arial" w:eastAsia="Times New Roman" w:hAnsi="Arial" w:cs="Arial"/>
          <w:color w:val="222222"/>
          <w:lang w:eastAsia="es-MX"/>
        </w:rPr>
        <w:t>Además</w:t>
      </w:r>
      <w:proofErr w:type="gramEnd"/>
      <w:r w:rsidRPr="004876C7">
        <w:rPr>
          <w:rFonts w:ascii="Arial" w:eastAsia="Times New Roman" w:hAnsi="Arial" w:cs="Arial"/>
          <w:color w:val="222222"/>
          <w:lang w:eastAsia="es-MX"/>
        </w:rPr>
        <w:t xml:space="preserve"> denunciaron que los huachicoleros los tienen amenazados si los denuncian.</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*Alrededor de dos mil migrantes dejan el estado de Oaxaca con rumbo a Estados Unidos, mientras que en Chiapas cinco mil migrantes esperan la autorización para ingresar al país.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*Nueve ´personas se mantienen en el hospital magdalena de las salinas. Los familiares están atentos a los reportes que proporcionan los médicos. Los pronósticos siguen siendo reservados.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*El Gobierno de México lleva a cabo una investigación en torno a la bodega que administra Juan Pedro Cruz Farías, presidente municipal de Tlahuelilpan, Hidalgo, por presunta venta de combustible robado, dio el conocer el presidente Andrés Manuel López Obrador. El presidente precisó que el caso se encuentra en manos de la Fiscalía General de la República, por lo que espera que no haya impunidad y se valoren todas las líneas de investigación. Llamó al presidente municipal de Tlahuelilpan a ponerse a disposición de las autoridades para compartir con la FGR toda información al respecto.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*Durante la entrega de los Programas Integrales del Bienestar en los municipios por donde pasan los ductos de Petróleos Mexicanos, Andrés Manuel López Obrador pidió a los habitantes de Acambay, Edomex., que lo ayuden a acabar con el robo de combustible. Anunció la puesta en marcha de los Programas Integrales de Desarrollo que beneficiarán a 91 municipios del país por donde pasan los ductos de Pemex y con ello evitar el robo de combustible.</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*Comienza desabasto de gasolina en Nuevo León. Los municipios más afectados son Monterrey, Apodaca, San Nicolás de los Garza, Escobedo y Guadalupe. Sin embargo, el gobernador Jaime Rodríguez aseguró que si hay suficiente gasolina para el suministro y no habrá desabasto.</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*Comienza a regularizarse el abasto de gasolina en Michoacán y Guanajuato. El tiempo de espera en las filas de las gasolineras se ha visto reducido considerablemente.</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lastRenderedPageBreak/>
        <w:t>*El Congreso cita otra vez a funcionarios por huachicoleo. La Comisión Permanente aprobó citar de nueva cuenta a los titulares de las Secretarías de Hacienda, de Energía, de Pemex y la Profeco, Carlos Urzúa, Rocío Nahle, Octavio Romero y Francisco Sheffield Padilla, respectivamente, para que expliquen la estrategia emprendida para combatir el robo de combustibles y resolver el problema de desabasto de gasolinas.</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 </w:t>
      </w:r>
    </w:p>
    <w:p w:rsidR="004876C7" w:rsidRPr="004876C7" w:rsidRDefault="004876C7" w:rsidP="004876C7">
      <w:pPr>
        <w:shd w:val="clear" w:color="auto" w:fill="FFFFFF"/>
        <w:spacing w:after="0" w:line="240" w:lineRule="auto"/>
        <w:jc w:val="both"/>
        <w:rPr>
          <w:rFonts w:ascii="Calibri" w:eastAsia="Times New Roman" w:hAnsi="Calibri" w:cs="Times New Roman"/>
          <w:color w:val="222222"/>
          <w:lang w:eastAsia="es-MX"/>
        </w:rPr>
      </w:pPr>
      <w:r w:rsidRPr="004876C7">
        <w:rPr>
          <w:rFonts w:ascii="Arial" w:eastAsia="Times New Roman" w:hAnsi="Arial" w:cs="Arial"/>
          <w:color w:val="222222"/>
          <w:lang w:eastAsia="es-MX"/>
        </w:rPr>
        <w:t>*Guillermo Pacheco toma posesión como gobernador interino de Puebla.</w:t>
      </w:r>
    </w:p>
    <w:p w:rsidR="004876C7" w:rsidRDefault="004876C7"/>
    <w:p w:rsidR="004876C7" w:rsidRDefault="004876C7"/>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RESUMEN DE NOTICIAS NOCTURNO</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RADIO FÓRMULA 103.3 FM</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RUIZ HEALY-EDUARDO RUIZ HEALY</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22 DE ENERO 2019</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*La Organización para la Cooperación y Desarrollo Económico publicó un comparativo de cómo está el Impuesto Sobre la Renta empresarial. Al respecto Ruiz Healy, conductor, señaló que el análisis es muy interesante, porque la competencia en el mundo para atraer capitales extranjeros es muy fuerte, ya que éstos se van a donde menos impuestos tenga que pagar.</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*Eduardo Ruiz Healy, conductor, cuestionó cómo explicar que México no mandara representantes al Foro Económico de Davos. “Hasta Mario Delgado, líder de los diputados de Morena, que pensaba ir, canceló su viaje.” Al respecto, Luis Miguel González, comentarista, puntualizó que los funcionarios mexicanos están muy enfocados en la agenda interna y pensaron que no era necesario estar presentes en Davos.</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*Álvaro Rattinger, comentarista, señaló a la clase socioeconómica media de México se le convenció lentamente que era clase socioeconómica alta y que los pobres no eran pobres, y esto ocurrió en el periodo de Carlos Salinas de Gortari. Expresó que la clase media define los hábitos de consumo de un país.</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*Eduardo Ruiz Healy, conductor, indicó que el Fondo Monetario Internacional recortó el pronóstico de crecimiento de México para el año 2019, el cual lo bajó a 2.1 por ciento. Añadió que es muy optimista, será menos del 2 por ciento.</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*Eduardo Ruiz Healy, conductor, manifestó que el problema del robo de combustible en México es muy grave y se ocultó en por lo menos en tres sexenios; lo escondió Pemex, lo escondió el Poder Ejecutivo federal en complicidad con los poderes ejecutivos de los estados.</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RESUMEN DE NOTICIAS NOCTURNO</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RADIO FÓRMULA 103.3 FM</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CÁRDENAS INFORMA-JOSÉ CÁRDENAS</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22 DE ENERO 2019</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shd w:val="clear" w:color="auto" w:fill="FFFFFF"/>
        <w:spacing w:after="0" w:line="240" w:lineRule="auto"/>
        <w:jc w:val="both"/>
        <w:rPr>
          <w:rFonts w:ascii="Arial" w:eastAsia="Times New Roman" w:hAnsi="Arial" w:cs="Arial"/>
          <w:lang w:eastAsia="es-MX"/>
        </w:rPr>
      </w:pPr>
      <w:r w:rsidRPr="004876C7">
        <w:rPr>
          <w:rFonts w:ascii="Arial" w:eastAsia="Times New Roman" w:hAnsi="Arial" w:cs="Arial"/>
          <w:lang w:eastAsia="es-MX"/>
        </w:rPr>
        <w:lastRenderedPageBreak/>
        <w:t>*El presidente de la República, Andrés Manuel López Obrador, mencionó que el alcalde de Tlahuelilpan está siendo investigado por posible complicidad con los huachicoleros. “Hay investigación sobre este caso, no se puede omitir nada. La instrucción que se tiene en el Ejecutivo es que se presenten todas las denuncias; en el caso de la Fiscalía, que se actúe en la investigación y que no haya impunidad.”</w:t>
      </w:r>
    </w:p>
    <w:p w:rsidR="004876C7" w:rsidRPr="004876C7" w:rsidRDefault="004876C7" w:rsidP="004876C7">
      <w:pPr>
        <w:shd w:val="clear" w:color="auto" w:fill="FFFFFF"/>
        <w:spacing w:after="0" w:line="240" w:lineRule="auto"/>
        <w:jc w:val="both"/>
        <w:rPr>
          <w:rFonts w:ascii="Arial" w:eastAsia="Times New Roman" w:hAnsi="Arial" w:cs="Arial"/>
          <w:lang w:eastAsia="es-MX"/>
        </w:rPr>
      </w:pPr>
    </w:p>
    <w:p w:rsidR="004876C7" w:rsidRPr="004876C7" w:rsidRDefault="004876C7" w:rsidP="004876C7">
      <w:pPr>
        <w:shd w:val="clear" w:color="auto" w:fill="FFFFFF"/>
        <w:spacing w:after="0" w:line="240" w:lineRule="auto"/>
        <w:jc w:val="both"/>
        <w:rPr>
          <w:rFonts w:ascii="Arial" w:eastAsia="Times New Roman" w:hAnsi="Arial" w:cs="Times New Roman"/>
          <w:lang w:eastAsia="es-MX"/>
        </w:rPr>
      </w:pPr>
      <w:r w:rsidRPr="004876C7">
        <w:rPr>
          <w:rFonts w:ascii="Arial" w:eastAsia="Times New Roman" w:hAnsi="Arial" w:cs="Arial"/>
          <w:lang w:eastAsia="es-MX"/>
        </w:rPr>
        <w:t>*Juan Pedro Cruz Farías, presidente municipal de Tlahuelilpan, dijo que ya basta de criminalizar a las víctimas por lo ocurrido el viernes pasado. “Tlahuelilpan es un pueblo trabajador, su gente es trabajadora. Ustedes lo han constatado, aquí las actividades empiezan desde las 5 de la mañana. Como tlahuelilpenses nos sentimos ofendidos de cómo nos ha tratado la sociedad, queremos respeto a nuestro dolor.”</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*María Amparo Cazar, comentarista, dijo que la legitimidad del presidente López Obrador y su voluntad no alcanzan para avalar una estrategia antihuachicol, que todavía genera dudas. “Todos los presidentes ante una tragedia han hecho discursos similares, lo diferente es la legitimidad y la voluntad de López Obrador. Mi punto es que ojalá esa voluntad y esa legitimidad que tiene López Obrador la use para ver si su estrategia de cerrar ductos es la estrategia adecuada.”</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 xml:space="preserve">*Los titulares de Hacienda, de Energía, de Pemex y de Profeco ya tienen nueva cita con los legisladores, será el próximo lunes 28 a las 10 de la mañana. </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r w:rsidRPr="004876C7">
        <w:rPr>
          <w:rFonts w:ascii="Arial" w:eastAsia="Times New Roman" w:hAnsi="Arial" w:cs="Arial"/>
          <w:lang w:eastAsia="es-MX"/>
        </w:rPr>
        <w:t>*El especialista en seguridad nacional por la UNAM, Pedro Isnardo de la Cruz considera que faltan más elementos federales para cuidar los ductos de Petróleos Mexicanos, pero también es estratégico involucrar a las comunidades atrapadas en el huachicol.</w:t>
      </w: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tabs>
          <w:tab w:val="left" w:pos="7410"/>
        </w:tabs>
        <w:spacing w:after="0" w:line="240" w:lineRule="auto"/>
        <w:jc w:val="both"/>
        <w:rPr>
          <w:rFonts w:ascii="Arial" w:eastAsia="Times New Roman" w:hAnsi="Arial" w:cs="Arial"/>
          <w:lang w:eastAsia="es-MX"/>
        </w:rPr>
      </w:pP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RESUMEN DE NOTICIAS NOCTURNO</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 xml:space="preserve">MVS NOTICIAS </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EZRA SHABOT – EZRA SHABOT</w:t>
      </w:r>
    </w:p>
    <w:p w:rsidR="004876C7" w:rsidRPr="004876C7" w:rsidRDefault="004876C7" w:rsidP="004876C7">
      <w:pPr>
        <w:shd w:val="clear" w:color="auto" w:fill="FFFFFF"/>
        <w:spacing w:after="0" w:line="240" w:lineRule="auto"/>
        <w:jc w:val="both"/>
        <w:rPr>
          <w:rFonts w:ascii="Calibri" w:eastAsia="Times New Roman" w:hAnsi="Calibri" w:cs="Times New Roman"/>
          <w:i/>
          <w:color w:val="000000"/>
          <w:sz w:val="24"/>
          <w:szCs w:val="24"/>
          <w:lang w:eastAsia="es-MX"/>
        </w:rPr>
      </w:pPr>
      <w:r w:rsidRPr="004876C7">
        <w:rPr>
          <w:rFonts w:ascii="Arial" w:eastAsia="Times New Roman" w:hAnsi="Arial" w:cs="Arial"/>
          <w:b/>
          <w:bCs/>
          <w:i/>
          <w:color w:val="000000"/>
          <w:lang w:eastAsia="es-MX"/>
        </w:rPr>
        <w:t>22 DE ENERO 2019</w:t>
      </w:r>
    </w:p>
    <w:p w:rsidR="004876C7" w:rsidRPr="004876C7" w:rsidRDefault="004876C7" w:rsidP="004876C7">
      <w:pPr>
        <w:shd w:val="clear" w:color="auto" w:fill="FFFFFF"/>
        <w:spacing w:after="0" w:line="240" w:lineRule="auto"/>
        <w:jc w:val="both"/>
        <w:rPr>
          <w:rFonts w:ascii="Arial" w:eastAsia="Times New Roman" w:hAnsi="Arial" w:cs="Arial"/>
          <w:color w:val="000000"/>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 INE emprenderá tres vías para hacer frente al mayor recorte presupuestal que ha recibido en su historia, el cual asciende a 950 millones de pesos. La primera es presentar en las próximas horas una controversia constitucional ante la Suprema Corte de Justicia de la Nación por la violación a la autonomía económica. La segunda es tomar el dinero del pago del ISR de julio a diciembre de este año para que los recursos se utilicen en la organización de las elecciones de Baja California, Aguascalientes, Durango, Quintana Roo y Tamaulipas, y la tercera es solicitar de manera formal una ampliación presupuestal a la Secretaría de Hacienda por 619.2 millones de pesos. Así lo informó el consejero Ciro Murayama.</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*La Comisión de Puntos Constitucionales del Senado acordó citar a una reunión de trabajo a los secretarios de Defensa Nacional, de Marina y de Seguridad y Protección Ciudadana, a fin de que disipen las dudas de los legisladores sobre la creación de la Guardia Nacional. Al iniciar el análisis de la minuta aprobada por la Cámara de Diputados, el senador por Morena, Oscar Eduardo Ramírez Aguilar, indicó que buscarán dar celeridad a este tema, que, reconoció, requiere de una amplia discusión. Señaló que su bancada tiene sus dudas sobre el proyecto, por lo que planteó citar a los tres secretarios y, posteriormente, construir un dictamen que reúna los consensos necesarios.</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lastRenderedPageBreak/>
        <w:t>*Damián Zepeda dijo que la minuta enviada por la Cámara de Diputados llevará al país a la militarización. Indicó que -aunque se ha querido jugar con los términos- lo que se plantea es una militarización, cuándo lo que se debería hacer es destinar todos los recursos al fortalecimiento de la policía civil.</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 secretario de Salud, Jorge Alcocer, informó que la cifra de decesos por la explosión en una toma clandestina de hidrocarburo en Tlahuelilpan, Hidalgo, pasó de 89 a 93 personas en las últimas horas. El titular de Salud agregó que siguen hospitalizados 46 pacientes.</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 presidente Andrés Manuel López Obrador anunció la aplicación del Plan de Desarrollo para el Bienestar en 91 municipios de 9 entidades marcadas por el robo de combustible. Destacó que se beneficiará a un millón 688 mil 447 personas, con un presupuesto global de 3 mil 857 millones 273 pesos, indicó el Jefe del Ejecutivo. Este apoyo está diseñado para atender a las comunidades por donde pasan los ductos de Pemex en 91 municipios para que “la gente no se vea obligada por la pobreza o necesidad a prácticas de recolección de combustibles”. Indicó el mandatario.</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 presidente de México Andrés Manuel López Obrador acudió al municipio de Acambay, Estado de México -en el que se detectaron dos tomas clandestinas de combustible- para entregar los programas de Bienestar y pedir a los pobladores que dejen de incurrir en actividades ilícitas, como el robo de combustible. El mandatario señaló que tan solo en ese municipio se beneficiará a 14 mil 596 personas con una inversión de 189 millones 300 mil pesos para los ocho programas impulsados por el Gobierno.</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*Elementos de la Policía Federal, hallaron dos tomas clandestinas en el Estado de México y dos en diferentes puntos de Querétaro, mimas que ya fueron acordonadas, y se dio aviso a personal de Pemex y a la autoridad ministerial correspondiente, quien dará seguimiento a las investigaciones. La Secretaría de Seguridad y Protección Ciudadana informó que los operativos forman parte de las acciones impulsadas por la actual administración para combatir la sustracción ilegal de hidrocarburo.</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*La Comisión Permanente del Congreso de la Unión aprobó citar de nueva cuenta a los titulares de las secretarías de Hacienda, de Energía, de Pemex y la Profeco, para que expliquen la estrategia emprendida para combatir el robo de combustibles y resolver el problema de desabasto de gasolinas. El presidente de la Tercera Comisión de Hacienda y Crédito Público, Agricultura y Fomento, Comunicaciones y Obras de la Comisión Permanente, Ricardo García Escalante, explicó que el encuentro se realizará el próximo lunes 28 de enero a las 10:00 horas y confió que en esta ocasión los funcionarios no los dejen plantados, tal y como sucedió el pasado 15 de enero.</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 xml:space="preserve">*La Coparmex en la Ciudad de México exigió al nuevo Fiscal General que, sin realizar una cacería de brujas, informe quiénes son los responsables del robo de combustible ya que es impensable que no estén involucrados en este delito, directivos y líderes sindicales de Pemex. Jesús Padilla Zenteno, presidente del organismo, dijo </w:t>
      </w:r>
      <w:proofErr w:type="gramStart"/>
      <w:r w:rsidRPr="004876C7">
        <w:rPr>
          <w:rFonts w:ascii="Arial" w:eastAsia="Times New Roman" w:hAnsi="Arial" w:cs="Times New Roman"/>
          <w:lang w:eastAsia="es-MX"/>
        </w:rPr>
        <w:t>que</w:t>
      </w:r>
      <w:proofErr w:type="gramEnd"/>
      <w:r w:rsidRPr="004876C7">
        <w:rPr>
          <w:rFonts w:ascii="Arial" w:eastAsia="Times New Roman" w:hAnsi="Arial" w:cs="Times New Roman"/>
          <w:lang w:eastAsia="es-MX"/>
        </w:rPr>
        <w:t xml:space="preserve"> si bien las pérdidas económicas por el desabasto de gasolinas no se han contabilizado, si hubo una crisis que ya fue superada, sin embargo, señaló que la sociedad espera resultados en el combate a la corrupción en Pemex.</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 xml:space="preserve">*Una juez admitió la solicitud de amparo promovida por el general Eduardo León Trauwitz, ex gerente de Seguridad Física de Pemex, quien es investigado por su probable responsabilidad en el robo de combustibles. Con lo anterior, el juzgado Quinto de Distrito </w:t>
      </w:r>
      <w:r w:rsidRPr="004876C7">
        <w:rPr>
          <w:rFonts w:ascii="Arial" w:eastAsia="Times New Roman" w:hAnsi="Arial" w:cs="Times New Roman"/>
          <w:lang w:eastAsia="es-MX"/>
        </w:rPr>
        <w:lastRenderedPageBreak/>
        <w:t xml:space="preserve">de Amparo Penal, con sede en la Ciudad de México, le otorga la suspensión preventiva al general brigadier y no podrá ser detenido, por lo menos hasta que se confirme si procede su queja. </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*Una buena noticia para la cultura mexicana. Roma, la película de Alfonso Cuarón, recibió diez nominaciones para el Oscar.</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 INEGI informó que la Tasa de Desocupación se ubicó en 3.6 por ciento de la población económicamente activa, cifra que creció comparado con 3.3 por ciento del 2017. El instituto señaló que la Tasa de Subocupación (referida al porcentaje de la población ocupada que tiene la necesidad y disponibilidad de ofertar más tiempo de trabajo de lo que su ocupación actual le demanda) representó el 7.2 por ciento. En su comparación anual, esta tasa fue mayor a la del mismo mes de 2017 que cerró en 7.0 por ciento.</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*La Tercera Comisión de Hacienda y Crédito Público, Agricultura y Fomento, Comunicaciones y Obras de la Comisión Permanente aprobó el dictamen en el que se propone la designación de Jonathan Heath y de Gerardo Esquivel como integrantes de la Junta de Gobierno del Banco de México. El diputado de Movimiento Ciudadano Itzcoatl Bravo Padilla se pronunció por regresar a Comisiones el dictamen relativo a la propuesta de Esquivel Hernández, ya que al ser esposo de la secretaria de Economía, Graciela Márquez, implicaría un conflicto de interés que podría repercutir en la política industrial. Sin embargo, el planteamiento del legislador fue rechazado. El dictamen deberá ser discutido y en su caso aprobado por la Comisión Permanente durante la sesión que se realizará este miércoles.</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*El gobierno de la Ciudad de México, a través del Fondo para el Desarrollo Social de la Ciudad de México, contempla otorgar 400 millones de pesos mediante 30 mil microcréditos y 10 mil créditos para micro, pequeñas y medianas empresas. La jefa de gobierno, Claudia Sheinbaum, explicó que el objetivo es impulsar el desarrollo económico de la capital del país y en otro caso promover la formalización de la informalidad. Agregó que la tasa de interés en todos los financiamientos será del 6% anual, es decir, aproximadamente la mitad del promedio de la que ofrecen los bancos.</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*Los mercados asustados por un choque entre Estados Unidos y China. La posibilidad de que no lleguen a un acuerdo las dos potencias pegó a los mercados en todo el mundo.</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*Entrevista a Juan Pablo Castañón, presidente del CCE. Alertó que existe un gran problema de estado de derecho y estructural por el desabasto de hidrocarburos en el país. Destacó que se afecta a cadenas de producción como la industria automotriz, el suministro de productos y la transportación de mercancías del campo a las centrales de abasto, lo que ha afectado al comercio. Reconoció que se ha disminuido el estado de emergencia, pero sigue siendo insuficiente la forma de distribución de gasolina. Consideró que el Estado debe garantizar el flujo en la economía y combatir con estrategias contundentes el robo de combustibles. Explicó que la Concanaco ha reportado una baja en los ingresos por un total del diez por ciento y. la Concamin reportó una afectación de 20 mil millones a la industria nacional. Pero concluyó que será hasta que el INEGI dé a conocer datos más concretos cuando se sepa cuál ha sido la verdadera afectación.</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 xml:space="preserve">*La conformación de la Coordinación Metropolitana de Seguridad que incluye al Estado de México, Hidalgo y la Ciudad de México iniciarán operaciones conjuntas para abatir delitos de alto impacto, así como reforzar acciones del gobierno federal en materia de combarte al </w:t>
      </w:r>
      <w:r w:rsidRPr="004876C7">
        <w:rPr>
          <w:rFonts w:ascii="Arial" w:eastAsia="Times New Roman" w:hAnsi="Arial" w:cs="Times New Roman"/>
          <w:lang w:eastAsia="es-MX"/>
        </w:rPr>
        <w:lastRenderedPageBreak/>
        <w:t>robo de hidrocarburos. Los gobiernos de esas entidades dispusieron de grupos de trabajo que sostendrán reuniones periódicas para el diseño de productos de inteligencia que permitan abatir ilícitos que afectan directamente a la ciudadanía.</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*Personal de Pemex y el Ejército atendieron una nueva fuga de combustible en Tlahuelilpan, a tres kilómetros de la que estalló el viernes. La toma fue hallada a la altura de la carretera Tlahuelilpan-Juandho, en terrenos de cultivo, y fue controlada por personal de Seguridad Ambiental de Pemex. Los trabajadores de Pemex solicitaron el apoyo del Ejército, cuyas tropas acordonaron el lugar.</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 xml:space="preserve">*La dirigencia estatal de Morena solicitó al INE organizar la elección para gobernador. En una carta, el representante de Morena, Juan Pablo Cortés, solicitó a la consejera Pamela San Martín que haga suya la solicitud de asunción total para la organización del proceso por ser la única vía para efectuarlo. </w:t>
      </w:r>
    </w:p>
    <w:p w:rsidR="004876C7" w:rsidRPr="004876C7" w:rsidRDefault="004876C7" w:rsidP="004876C7">
      <w:pPr>
        <w:spacing w:after="0" w:line="240" w:lineRule="auto"/>
        <w:jc w:val="both"/>
        <w:rPr>
          <w:rFonts w:ascii="Arial" w:eastAsia="Times New Roman" w:hAnsi="Arial" w:cs="Times New Roman"/>
          <w:lang w:eastAsia="es-MX"/>
        </w:rPr>
      </w:pPr>
    </w:p>
    <w:p w:rsidR="004876C7" w:rsidRPr="004876C7" w:rsidRDefault="004876C7" w:rsidP="004876C7">
      <w:pPr>
        <w:spacing w:after="0" w:line="240" w:lineRule="auto"/>
        <w:jc w:val="both"/>
        <w:rPr>
          <w:rFonts w:ascii="Arial" w:eastAsia="Times New Roman" w:hAnsi="Arial" w:cs="Times New Roman"/>
          <w:lang w:eastAsia="es-MX"/>
        </w:rPr>
      </w:pPr>
      <w:r w:rsidRPr="004876C7">
        <w:rPr>
          <w:rFonts w:ascii="Arial" w:eastAsia="Times New Roman" w:hAnsi="Arial" w:cs="Times New Roman"/>
          <w:lang w:eastAsia="es-MX"/>
        </w:rPr>
        <w:t xml:space="preserve">*En entrevista, Iriana Levy, integrante del Consejo de Participación Ciudadana de Lucha Anticorrupción, dio a conocer que mediante una carta solicitó al presidente Andrés Manuel López Obrador ser parte del Comité que adquiere las pipas para traslado de gasolina, pero hasta el momento no ha recibido respuesta. Precisó </w:t>
      </w:r>
      <w:proofErr w:type="gramStart"/>
      <w:r w:rsidRPr="004876C7">
        <w:rPr>
          <w:rFonts w:ascii="Arial" w:eastAsia="Times New Roman" w:hAnsi="Arial" w:cs="Times New Roman"/>
          <w:lang w:eastAsia="es-MX"/>
        </w:rPr>
        <w:t>que</w:t>
      </w:r>
      <w:proofErr w:type="gramEnd"/>
      <w:r w:rsidRPr="004876C7">
        <w:rPr>
          <w:rFonts w:ascii="Arial" w:eastAsia="Times New Roman" w:hAnsi="Arial" w:cs="Times New Roman"/>
          <w:lang w:eastAsia="es-MX"/>
        </w:rPr>
        <w:t xml:space="preserve"> aunque todas las compras se deben licitar, el presidente López Obrador ha dicho que se trata de una emergencia y se hizo una excepción. Aseguró entender la </w:t>
      </w:r>
      <w:proofErr w:type="gramStart"/>
      <w:r w:rsidRPr="004876C7">
        <w:rPr>
          <w:rFonts w:ascii="Arial" w:eastAsia="Times New Roman" w:hAnsi="Arial" w:cs="Times New Roman"/>
          <w:lang w:eastAsia="es-MX"/>
        </w:rPr>
        <w:t>urgencia</w:t>
      </w:r>
      <w:proofErr w:type="gramEnd"/>
      <w:r w:rsidRPr="004876C7">
        <w:rPr>
          <w:rFonts w:ascii="Arial" w:eastAsia="Times New Roman" w:hAnsi="Arial" w:cs="Times New Roman"/>
          <w:lang w:eastAsia="es-MX"/>
        </w:rPr>
        <w:t xml:space="preserve"> pero, puntualizó, existe una falta información y no hay ningún acompañamiento ciudadano en el proceso. Recordó que durante su campaña el actual mandatario prometió que toda compra estaría acompañada de observadores ciudadanos. Aclaró que no es con afán de buscar algún tipo de corrupción sino solamente aceptar el ofrecimiento del presidente. Concluyó que seguirá esperando una respuesta por parte del gobierno.</w:t>
      </w:r>
    </w:p>
    <w:p w:rsidR="004876C7" w:rsidRDefault="004876C7">
      <w:bookmarkStart w:id="0" w:name="_GoBack"/>
      <w:bookmarkEnd w:id="0"/>
    </w:p>
    <w:sectPr w:rsidR="004876C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76C7"/>
    <w:rsid w:val="001F2DDD"/>
    <w:rsid w:val="00384B2A"/>
    <w:rsid w:val="004876C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839C9A"/>
  <w15:chartTrackingRefBased/>
  <w15:docId w15:val="{B25D0EA5-D98C-42DF-BDB8-3C6A91AA64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4876C7"/>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1256880">
      <w:bodyDiv w:val="1"/>
      <w:marLeft w:val="0"/>
      <w:marRight w:val="0"/>
      <w:marTop w:val="0"/>
      <w:marBottom w:val="0"/>
      <w:divBdr>
        <w:top w:val="none" w:sz="0" w:space="0" w:color="auto"/>
        <w:left w:val="none" w:sz="0" w:space="0" w:color="auto"/>
        <w:bottom w:val="none" w:sz="0" w:space="0" w:color="auto"/>
        <w:right w:val="none" w:sz="0" w:space="0" w:color="auto"/>
      </w:divBdr>
    </w:div>
    <w:div w:id="984168412">
      <w:bodyDiv w:val="1"/>
      <w:marLeft w:val="0"/>
      <w:marRight w:val="0"/>
      <w:marTop w:val="0"/>
      <w:marBottom w:val="0"/>
      <w:divBdr>
        <w:top w:val="none" w:sz="0" w:space="0" w:color="auto"/>
        <w:left w:val="none" w:sz="0" w:space="0" w:color="auto"/>
        <w:bottom w:val="none" w:sz="0" w:space="0" w:color="auto"/>
        <w:right w:val="none" w:sz="0" w:space="0" w:color="auto"/>
      </w:divBdr>
    </w:div>
    <w:div w:id="12209400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forbes.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28</Pages>
  <Words>10183</Words>
  <Characters>56009</Characters>
  <Application>Microsoft Office Word</Application>
  <DocSecurity>0</DocSecurity>
  <Lines>466</Lines>
  <Paragraphs>132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66060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2019-01-23T02:19:00Z</dcterms:created>
  <dcterms:modified xsi:type="dcterms:W3CDTF">2019-01-23T02:22:00Z</dcterms:modified>
</cp:coreProperties>
</file>